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530A" w14:textId="77777777" w:rsidR="009F2A21" w:rsidRPr="00413B0A" w:rsidRDefault="009F2A21" w:rsidP="009F2A21">
      <w:pPr>
        <w:pStyle w:val="Nagwek4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>Semestr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3D4655" w:rsidRPr="00413B0A" w14:paraId="585EF246" w14:textId="77777777" w:rsidTr="001F2D1D">
        <w:trPr>
          <w:trHeight w:val="162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7C0A928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264D8E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A1B41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Nazwa przedmiotu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C7437D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wykład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18F524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ćwiczenia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5359F5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konwersatorium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AEFDC0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 seminarium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49636E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Łączna liczba godzin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781AAD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punkty ECTS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A433AC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forma zaliczenia</w:t>
            </w:r>
          </w:p>
        </w:tc>
      </w:tr>
      <w:tr w:rsidR="003D4655" w:rsidRPr="00413B0A" w14:paraId="77A196B8" w14:textId="77777777" w:rsidTr="00E12A5E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4863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D973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08AA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Podstawy zarządzania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2D37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4716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E1FF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6C6A8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FEC3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4F9D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0C88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3D4655" w:rsidRPr="00413B0A" w14:paraId="4FB70283" w14:textId="77777777" w:rsidTr="001F2D1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FE78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EB2E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1647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Mikroekonomia w biznesie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BA870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9BA44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B73A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D8C7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C3CB5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D39A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B1DA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 </w:t>
            </w:r>
          </w:p>
        </w:tc>
      </w:tr>
      <w:tr w:rsidR="003D4655" w:rsidRPr="00413B0A" w14:paraId="1224AD04" w14:textId="77777777" w:rsidTr="00E12A5E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416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79F0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E4BF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Podstawy prawa w gospodarce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05745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0AA7C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94EA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A72C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2BCB3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E888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8A83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 </w:t>
            </w:r>
          </w:p>
        </w:tc>
      </w:tr>
      <w:tr w:rsidR="003D4655" w:rsidRPr="00413B0A" w14:paraId="39665A22" w14:textId="77777777" w:rsidTr="001F2D1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3BBC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6780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D68EC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Psychologia w biznesie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1441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8D861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1E81E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2896F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F4C8E" w14:textId="77777777" w:rsidR="003D4655" w:rsidRPr="00413B0A" w:rsidRDefault="00A32E59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="003D4655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A65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781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3D4655" w:rsidRPr="00413B0A" w14:paraId="0DF0DDF6" w14:textId="77777777" w:rsidTr="001F2D1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9847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B20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DFB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Podstawy matematyki w biznesie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FE85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4E08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643F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8887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5DA7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A563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990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3D4655" w:rsidRPr="00413B0A" w14:paraId="1209C6B9" w14:textId="77777777" w:rsidTr="001F2D1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DFFC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BA8A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0FA80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Podstawy informatyki dla biznesu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6ED73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17D7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F5C6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80E2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4570C" w14:textId="77777777" w:rsidR="003D4655" w:rsidRPr="00413B0A" w:rsidRDefault="00A32E59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="003D4655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2F84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B1B8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3D4655" w:rsidRPr="00413B0A" w14:paraId="5389D4DB" w14:textId="77777777" w:rsidTr="001F2D1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69D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6320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08131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Bezpieczeństwo i higiena pracy*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901FA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DB11C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0381E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5B28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113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C7A4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0,5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DC2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</w:t>
            </w:r>
          </w:p>
        </w:tc>
      </w:tr>
      <w:tr w:rsidR="003D4655" w:rsidRPr="00413B0A" w14:paraId="622DF3B2" w14:textId="77777777" w:rsidTr="001F2D1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A5B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DE6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A3611" w14:textId="33C24B9F" w:rsidR="003D4655" w:rsidRPr="00413B0A" w:rsidRDefault="00E374FA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Ochrona</w:t>
            </w:r>
            <w:r w:rsidR="003D4655" w:rsidRPr="00413B0A">
              <w:rPr>
                <w:rFonts w:ascii="Calibri" w:eastAsia="Times New Roman" w:hAnsi="Calibri" w:cs="Times New Roman"/>
                <w:lang w:eastAsia="pl-PL"/>
              </w:rPr>
              <w:t xml:space="preserve"> własności intelektualnej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8EE70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0045F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8781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F354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BE7B1" w14:textId="77777777" w:rsidR="003D4655" w:rsidRPr="00413B0A" w:rsidRDefault="00A32E59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57A6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0,5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804E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</w:t>
            </w:r>
          </w:p>
        </w:tc>
      </w:tr>
      <w:tr w:rsidR="003D4655" w:rsidRPr="00413B0A" w14:paraId="562DD16F" w14:textId="77777777" w:rsidTr="001F2D1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D8D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AC0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F99A6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Wychowanie fizyczne**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655BD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404BC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6684E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C412A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CD760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661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C066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</w:t>
            </w:r>
          </w:p>
        </w:tc>
      </w:tr>
      <w:tr w:rsidR="003D4655" w:rsidRPr="00413B0A" w14:paraId="79560A86" w14:textId="77777777" w:rsidTr="001F2D1D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7AFF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6326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92D5" w14:textId="77777777" w:rsidR="003D4655" w:rsidRPr="00413B0A" w:rsidRDefault="003D4655" w:rsidP="003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D0A9AE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0A49CF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210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BE5C9F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F4121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7878D" w14:textId="77777777" w:rsidR="003D4655" w:rsidRPr="00413B0A" w:rsidRDefault="006F1762" w:rsidP="006F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31</w:t>
            </w:r>
            <w:r w:rsidR="003D4655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C7FBB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B756" w14:textId="77777777" w:rsidR="003D4655" w:rsidRPr="00413B0A" w:rsidRDefault="003D4655" w:rsidP="003D4655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</w:tr>
    </w:tbl>
    <w:p w14:paraId="74DE9DEE" w14:textId="77777777" w:rsidR="001F2D1D" w:rsidRPr="00413B0A" w:rsidRDefault="001F2D1D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14:paraId="1B5DA461" w14:textId="77777777" w:rsidR="009F2A21" w:rsidRPr="00413B0A" w:rsidRDefault="009F2A21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Italic"/>
          <w:i/>
          <w:iCs/>
          <w:sz w:val="20"/>
          <w:szCs w:val="20"/>
        </w:rPr>
      </w:pPr>
      <w:r w:rsidRPr="00413B0A">
        <w:rPr>
          <w:rFonts w:asciiTheme="majorHAnsi" w:hAnsiTheme="majorHAnsi" w:cs="Times New Roman"/>
          <w:sz w:val="20"/>
          <w:szCs w:val="20"/>
        </w:rPr>
        <w:t>*</w:t>
      </w:r>
      <w:r w:rsidRPr="00413B0A">
        <w:rPr>
          <w:rFonts w:asciiTheme="majorHAnsi" w:hAnsiTheme="majorHAnsi" w:cs="Times New Roman,Italic"/>
          <w:i/>
          <w:iCs/>
          <w:sz w:val="20"/>
          <w:szCs w:val="20"/>
        </w:rPr>
        <w:t>zajęcia z przedmiotu „Bezpieczeństwo i higiena pracy” będą prowadzone w formie kursu internetowego</w:t>
      </w:r>
    </w:p>
    <w:p w14:paraId="7277ECE2" w14:textId="77777777" w:rsidR="009F2A21" w:rsidRPr="00413B0A" w:rsidRDefault="009F2A21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Italic"/>
          <w:bCs/>
          <w:i/>
          <w:iCs/>
          <w:sz w:val="20"/>
          <w:szCs w:val="20"/>
        </w:rPr>
      </w:pPr>
      <w:r w:rsidRPr="00413B0A">
        <w:rPr>
          <w:rFonts w:asciiTheme="majorHAnsi" w:hAnsiTheme="majorHAnsi" w:cs="Times New Roman"/>
          <w:sz w:val="20"/>
          <w:szCs w:val="20"/>
        </w:rPr>
        <w:t xml:space="preserve">** zajęcia z </w:t>
      </w:r>
      <w:r w:rsidRPr="00413B0A">
        <w:rPr>
          <w:rFonts w:asciiTheme="majorHAnsi" w:hAnsiTheme="majorHAnsi" w:cs="Times New Roman,Italic"/>
          <w:i/>
          <w:iCs/>
          <w:sz w:val="20"/>
          <w:szCs w:val="20"/>
        </w:rPr>
        <w:t>Wychowania fizycznego</w:t>
      </w:r>
      <w:r w:rsidRPr="00413B0A">
        <w:rPr>
          <w:rFonts w:asciiTheme="majorHAnsi" w:hAnsiTheme="majorHAnsi" w:cs="Times New Roman,BoldItalic"/>
          <w:bCs/>
          <w:i/>
          <w:iCs/>
          <w:sz w:val="20"/>
          <w:szCs w:val="20"/>
        </w:rPr>
        <w:t xml:space="preserve"> muszą być zrealizowane w okresie pierwszych pięciu semestrów, według własnego wyboru, </w:t>
      </w:r>
      <w:r w:rsidRPr="00413B0A">
        <w:rPr>
          <w:rFonts w:asciiTheme="majorHAnsi" w:hAnsiTheme="majorHAnsi" w:cs="Times New Roman,Italic"/>
          <w:i/>
          <w:iCs/>
          <w:sz w:val="20"/>
          <w:szCs w:val="20"/>
        </w:rPr>
        <w:t>w wymiarze łącznym 9</w:t>
      </w:r>
      <w:r w:rsidRPr="00413B0A">
        <w:rPr>
          <w:rFonts w:asciiTheme="majorHAnsi" w:hAnsiTheme="majorHAnsi" w:cs="Times New Roman"/>
          <w:i/>
          <w:iCs/>
          <w:sz w:val="20"/>
          <w:szCs w:val="20"/>
        </w:rPr>
        <w:t>0 godzin</w:t>
      </w:r>
    </w:p>
    <w:p w14:paraId="7DC79D86" w14:textId="77777777" w:rsidR="009F2A21" w:rsidRPr="00413B0A" w:rsidRDefault="009F2A21" w:rsidP="009F2A21">
      <w:pPr>
        <w:rPr>
          <w:rFonts w:asciiTheme="majorHAnsi" w:hAnsiTheme="majorHAnsi"/>
          <w:sz w:val="20"/>
          <w:szCs w:val="20"/>
        </w:rPr>
      </w:pPr>
    </w:p>
    <w:p w14:paraId="6DF30E98" w14:textId="77777777" w:rsidR="009F2A21" w:rsidRPr="00413B0A" w:rsidRDefault="009F2A21" w:rsidP="009F2A21">
      <w:pPr>
        <w:pStyle w:val="Nagwek4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>Semestr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897B59" w:rsidRPr="00413B0A" w14:paraId="6BCF3DC6" w14:textId="77777777" w:rsidTr="00ED6FFD">
        <w:trPr>
          <w:trHeight w:val="171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083D33C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C4B5B91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4C169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Nazwa przedmiotu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7CBD2D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wykład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722DB5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ćwiczenia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5041BC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konwersatorium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F69FFC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 seminarium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3648CD1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Łączna liczba godzin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7B1AF3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punkty 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C59AC4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forma zaliczenia</w:t>
            </w:r>
          </w:p>
        </w:tc>
      </w:tr>
      <w:tr w:rsidR="00897B59" w:rsidRPr="00413B0A" w14:paraId="5D306CF0" w14:textId="77777777" w:rsidTr="00ED6FFD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B657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E02C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0FD83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Makroekonomia w biznesie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3213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F88B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EB22E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665B4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87FD0" w14:textId="77777777" w:rsidR="00897B59" w:rsidRPr="00413B0A" w:rsidRDefault="005E020E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897B59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04BC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6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86A6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897B59" w:rsidRPr="00413B0A" w14:paraId="71BDCB93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1CD7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1BED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F394C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Administracja publiczna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60F85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4545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44DBE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5E98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4CEB4" w14:textId="77777777" w:rsidR="00897B59" w:rsidRPr="00413B0A" w:rsidRDefault="005E020E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897B59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8EEF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1B81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897B59" w:rsidRPr="00413B0A" w14:paraId="4EB52B67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AA96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EA6D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1855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Socjologia w biznesie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72AE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7C71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DBF03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A644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83FD0" w14:textId="77777777" w:rsidR="00897B59" w:rsidRPr="00413B0A" w:rsidRDefault="005E020E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="00897B59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08D8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3117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897B59" w:rsidRPr="00413B0A" w14:paraId="5E6E4094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E56A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C290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BEADA" w14:textId="317885F1" w:rsidR="00897B59" w:rsidRPr="00413B0A" w:rsidRDefault="00ED6FFD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Statystyka w biznesie</w:t>
            </w:r>
            <w:r w:rsidR="00897B59" w:rsidRPr="00413B0A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D6D2E" w14:textId="4D164700" w:rsidR="00897B59" w:rsidRPr="00413B0A" w:rsidRDefault="00ED6FFD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  <w:r w:rsidR="00897B59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828F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783BD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5B0B2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857A3" w14:textId="327C644F" w:rsidR="00897B59" w:rsidRPr="00413B0A" w:rsidRDefault="00850FC3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897B59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B9D1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6A34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ED6FFD" w:rsidRPr="00413B0A" w14:paraId="518920C2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58F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B8F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2B35" w14:textId="4028C58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Społeczna odpowiedzialność biznesu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968BF" w14:textId="772E9D43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2EB9" w14:textId="4BCAD9C5" w:rsidR="00ED6FFD" w:rsidRPr="00413B0A" w:rsidRDefault="00ED6FFD" w:rsidP="007E4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11FAF" w14:textId="59C24AF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96A6C" w14:textId="072FE831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6FA6" w14:textId="25F02850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18E9" w14:textId="06E950D4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61D0" w14:textId="659C8AF8" w:rsidR="00ED6FFD" w:rsidRPr="00413B0A" w:rsidRDefault="00D21514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zal</w:t>
            </w:r>
            <w:r w:rsidRPr="002C610A">
              <w:rPr>
                <w:rFonts w:eastAsia="Times New Roman" w:cs="Times New Roman"/>
                <w:color w:val="00000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lang w:eastAsia="pl-PL"/>
              </w:rPr>
              <w:t>/ocena</w:t>
            </w:r>
          </w:p>
        </w:tc>
      </w:tr>
      <w:tr w:rsidR="00ED6FFD" w:rsidRPr="00413B0A" w14:paraId="7E4B5C5D" w14:textId="77777777" w:rsidTr="00ED6FFD">
        <w:trPr>
          <w:trHeight w:val="6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952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01D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85491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Przedmiot ogólnouniwersytecki / humanistyczny**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1391B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8B984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1EEC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1D21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4E2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B058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DDB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ED6FFD" w:rsidRPr="00413B0A" w14:paraId="0FB545F8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667B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388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95814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Język obcy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4F5D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4B3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C385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B566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D6DC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4687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728B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ED6FFD" w:rsidRPr="00413B0A" w14:paraId="776EFB04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FE28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0DD1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6B0C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Wychowanie fizyczne*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81EA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BCEA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366B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14A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58D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806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EE1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ED6FFD" w:rsidRPr="00413B0A" w14:paraId="0DB865C7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CDE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DDB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F513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B39EE9" w14:textId="701409DA" w:rsidR="00ED6FFD" w:rsidRPr="00413B0A" w:rsidRDefault="007E494B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7</w:t>
            </w:r>
            <w:r w:rsidR="00ED6FFD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E435A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240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EAF57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D715F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719E62" w14:textId="2E3467CC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3</w:t>
            </w:r>
            <w:r w:rsidR="00850FC3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7</w:t>
            </w: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D5FBA8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41EA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</w:tr>
    </w:tbl>
    <w:p w14:paraId="762541DB" w14:textId="77777777" w:rsidR="00BE6222" w:rsidRPr="00413B0A" w:rsidRDefault="00BE6222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0E5C621A" w14:textId="77777777" w:rsidR="009F2A21" w:rsidRPr="00413B0A" w:rsidRDefault="009F2A21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sz w:val="20"/>
          <w:szCs w:val="20"/>
        </w:rPr>
      </w:pPr>
      <w:r w:rsidRPr="00413B0A">
        <w:rPr>
          <w:rFonts w:asciiTheme="majorHAnsi" w:hAnsiTheme="majorHAnsi" w:cs="Times New Roman"/>
          <w:sz w:val="18"/>
          <w:szCs w:val="18"/>
        </w:rPr>
        <w:t>*</w:t>
      </w:r>
      <w:r w:rsidRPr="00413B0A">
        <w:rPr>
          <w:rFonts w:asciiTheme="majorHAnsi" w:hAnsiTheme="majorHAnsi" w:cs="Times New Roman"/>
          <w:sz w:val="18"/>
          <w:szCs w:val="16"/>
        </w:rPr>
        <w:t xml:space="preserve"> </w:t>
      </w:r>
      <w:r w:rsidRPr="00413B0A">
        <w:rPr>
          <w:rFonts w:asciiTheme="majorHAnsi" w:hAnsiTheme="majorHAnsi" w:cs="Times New Roman"/>
          <w:sz w:val="20"/>
          <w:szCs w:val="20"/>
        </w:rPr>
        <w:t xml:space="preserve">zajęcia z </w:t>
      </w:r>
      <w:r w:rsidRPr="00413B0A">
        <w:rPr>
          <w:rFonts w:asciiTheme="majorHAnsi" w:hAnsiTheme="majorHAnsi" w:cs="Times New Roman,Italic"/>
          <w:i/>
          <w:iCs/>
          <w:sz w:val="20"/>
          <w:szCs w:val="20"/>
        </w:rPr>
        <w:t>Wychowania fizycznego</w:t>
      </w:r>
      <w:r w:rsidRPr="00413B0A">
        <w:rPr>
          <w:rFonts w:asciiTheme="majorHAnsi" w:hAnsiTheme="majorHAnsi" w:cs="Times New Roman,BoldItalic"/>
          <w:bCs/>
          <w:i/>
          <w:iCs/>
          <w:sz w:val="20"/>
          <w:szCs w:val="20"/>
        </w:rPr>
        <w:t xml:space="preserve"> muszą być zrealizowane w okresie pierwszych pięciu semestrów, według własnego wyboru, </w:t>
      </w:r>
      <w:r w:rsidRPr="00413B0A">
        <w:rPr>
          <w:rFonts w:asciiTheme="majorHAnsi" w:hAnsiTheme="majorHAnsi" w:cs="Times New Roman,Italic"/>
          <w:i/>
          <w:iCs/>
          <w:sz w:val="20"/>
          <w:szCs w:val="20"/>
        </w:rPr>
        <w:t>w wymiarze łącznym 9</w:t>
      </w:r>
      <w:r w:rsidRPr="00413B0A">
        <w:rPr>
          <w:rFonts w:asciiTheme="majorHAnsi" w:hAnsiTheme="majorHAnsi" w:cs="Times New Roman"/>
          <w:i/>
          <w:iCs/>
          <w:sz w:val="20"/>
          <w:szCs w:val="20"/>
        </w:rPr>
        <w:t>0 godzin</w:t>
      </w:r>
    </w:p>
    <w:p w14:paraId="092C3685" w14:textId="77777777" w:rsidR="00C41AB1" w:rsidRPr="00413B0A" w:rsidRDefault="00C41AB1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  <w:szCs w:val="20"/>
        </w:rPr>
      </w:pPr>
      <w:r w:rsidRPr="00413B0A">
        <w:rPr>
          <w:rFonts w:asciiTheme="majorHAnsi" w:hAnsiTheme="majorHAnsi" w:cs="Times New Roman"/>
          <w:i/>
          <w:iCs/>
          <w:sz w:val="20"/>
          <w:szCs w:val="20"/>
        </w:rPr>
        <w:t xml:space="preserve">** </w:t>
      </w:r>
      <w:r w:rsidR="00253786" w:rsidRPr="00413B0A">
        <w:rPr>
          <w:rFonts w:asciiTheme="majorHAnsi" w:hAnsiTheme="majorHAnsi" w:cs="Times New Roman"/>
          <w:i/>
          <w:iCs/>
          <w:sz w:val="20"/>
          <w:szCs w:val="20"/>
        </w:rPr>
        <w:t>w</w:t>
      </w:r>
      <w:r w:rsidRPr="00413B0A">
        <w:rPr>
          <w:rFonts w:asciiTheme="majorHAnsi" w:hAnsiTheme="majorHAnsi"/>
          <w:i/>
          <w:iCs/>
          <w:color w:val="000000" w:themeColor="text1"/>
          <w:sz w:val="20"/>
          <w:szCs w:val="20"/>
        </w:rPr>
        <w:t xml:space="preserve"> ramach wybieranych przedmiotów OGUN przynajmniej 5 pkt ECTS musi dotyczyć OGUN-ów przyporządkowanych do dziedziny humanistycznej</w:t>
      </w:r>
    </w:p>
    <w:p w14:paraId="00345334" w14:textId="77777777" w:rsidR="009F2A21" w:rsidRPr="00413B0A" w:rsidRDefault="009F2A21" w:rsidP="009F2A21">
      <w:pPr>
        <w:pStyle w:val="Nagwek4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lastRenderedPageBreak/>
        <w:t>Semestr 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7E245F" w:rsidRPr="00413B0A" w14:paraId="632A0DF3" w14:textId="77777777" w:rsidTr="007E245F">
        <w:trPr>
          <w:trHeight w:val="171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689EE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2A5A3F2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F4578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Nazwa przedmiotu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68DC2A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wykład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7D333B7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ćwiczenia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73C215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konwersatorium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FE967DC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 seminarium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4240A8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Łączna liczba godzin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B74FCA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punkty ECTS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7CBB4C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forma zaliczenia</w:t>
            </w:r>
          </w:p>
        </w:tc>
      </w:tr>
      <w:tr w:rsidR="007E245F" w:rsidRPr="00413B0A" w14:paraId="271E9EF6" w14:textId="77777777" w:rsidTr="007E245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1E15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00AA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F6F53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Marketing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767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106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6C602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6F099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0E6D" w14:textId="77777777" w:rsidR="007E245F" w:rsidRPr="00413B0A" w:rsidRDefault="00D80F35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7E245F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3435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891C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7E245F" w:rsidRPr="00413B0A" w14:paraId="3265AD8B" w14:textId="77777777" w:rsidTr="007E245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0826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9045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96135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Podstawy rachunkowości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2CA9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135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45A3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670E9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6E92" w14:textId="77777777" w:rsidR="007E245F" w:rsidRPr="00413B0A" w:rsidRDefault="00D80F35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  <w:r w:rsidR="007E245F"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74EF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E0DF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7E245F" w:rsidRPr="00413B0A" w14:paraId="0CE06D0F" w14:textId="77777777" w:rsidTr="007E245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81DF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E95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61B61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Finanse przedsiębiorstwa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5487C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7444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B4FE3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829F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3C85C" w14:textId="77777777" w:rsidR="007E245F" w:rsidRPr="00413B0A" w:rsidRDefault="00D80F35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7E245F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268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9A62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7E245F" w:rsidRPr="00413B0A" w14:paraId="3864D823" w14:textId="77777777" w:rsidTr="007E245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888E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7A97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C5E1" w14:textId="05FB0A6D" w:rsidR="007E245F" w:rsidRPr="00413B0A" w:rsidRDefault="00ED6FFD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przedsiębiorczości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061B" w14:textId="441B164E" w:rsidR="007E245F" w:rsidRPr="00413B0A" w:rsidRDefault="00ED6FFD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  <w:r w:rsidR="007E245F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0A94" w14:textId="79E2192E" w:rsidR="007E245F" w:rsidRPr="00413B0A" w:rsidRDefault="00ED6FFD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FC8A0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07B84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452E" w14:textId="2AFA3AA8" w:rsidR="007E245F" w:rsidRPr="00413B0A" w:rsidRDefault="00ED6FFD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C176" w14:textId="5CA90430" w:rsidR="007E245F" w:rsidRPr="00413B0A" w:rsidRDefault="00ED6FFD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BE35" w14:textId="0702C588" w:rsidR="007E245F" w:rsidRPr="00413B0A" w:rsidRDefault="00AA41D0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7E245F" w:rsidRPr="00413B0A" w14:paraId="7A70FEEE" w14:textId="77777777" w:rsidTr="007E245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8B3D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5272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D8421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Umowy w biznesie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2BFF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D06E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FA69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3794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13C3" w14:textId="77777777" w:rsidR="007E245F" w:rsidRPr="00413B0A" w:rsidRDefault="00D80F35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085D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C09C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7E245F" w:rsidRPr="00413B0A" w14:paraId="7761B2D8" w14:textId="77777777" w:rsidTr="007E245F">
        <w:trPr>
          <w:trHeight w:val="6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DDA1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5C5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AD3FE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Przedmiot ogólnouniwersytecki / humanistyczny**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3954F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3CFF6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E0F85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64499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26EE8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A581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1CEE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7E245F" w:rsidRPr="00413B0A" w14:paraId="16FE6811" w14:textId="77777777" w:rsidTr="007E245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073F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E29D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B7C12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Język obcy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B2F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0501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AA539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357A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D64E3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0A98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308D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7E245F" w:rsidRPr="00413B0A" w14:paraId="1086F63A" w14:textId="77777777" w:rsidTr="007E245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1BA8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E0D0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D4ACE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Wychowanie fizyczne*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B8001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A5E90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A76A1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5E0CD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DC893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A0C5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7896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7E245F" w:rsidRPr="00413B0A" w14:paraId="1BE56E55" w14:textId="77777777" w:rsidTr="007E245F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B97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762E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9C07" w14:textId="77777777" w:rsidR="007E245F" w:rsidRPr="00413B0A" w:rsidRDefault="007E245F" w:rsidP="007E2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A07FCC" w14:textId="3C8D3BBE" w:rsidR="007E245F" w:rsidRPr="00413B0A" w:rsidRDefault="007E494B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102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53AB59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226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E14115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8AB4F8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4D6EFB" w14:textId="3B406AB8" w:rsidR="007E245F" w:rsidRPr="00413B0A" w:rsidRDefault="00D80F35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3</w:t>
            </w:r>
            <w:r w:rsidR="007E494B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73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A74157" w14:textId="7426A6E1" w:rsidR="007E245F" w:rsidRPr="00413B0A" w:rsidRDefault="007E494B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31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27C40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</w:tr>
    </w:tbl>
    <w:p w14:paraId="4BC66681" w14:textId="77777777" w:rsidR="00756A54" w:rsidRPr="00413B0A" w:rsidRDefault="00756A54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1557427A" w14:textId="77777777" w:rsidR="009F2A21" w:rsidRPr="00413B0A" w:rsidRDefault="009F2A21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  <w:szCs w:val="20"/>
        </w:rPr>
      </w:pPr>
      <w:r w:rsidRPr="00413B0A">
        <w:rPr>
          <w:rFonts w:asciiTheme="majorHAnsi" w:hAnsiTheme="majorHAnsi" w:cs="Times New Roman"/>
          <w:sz w:val="18"/>
          <w:szCs w:val="18"/>
        </w:rPr>
        <w:t>*</w:t>
      </w:r>
      <w:r w:rsidRPr="00413B0A">
        <w:rPr>
          <w:rFonts w:asciiTheme="majorHAnsi" w:hAnsiTheme="majorHAnsi" w:cs="Times New Roman"/>
          <w:sz w:val="18"/>
          <w:szCs w:val="16"/>
        </w:rPr>
        <w:t xml:space="preserve"> </w:t>
      </w:r>
      <w:r w:rsidRPr="00413B0A">
        <w:rPr>
          <w:rFonts w:asciiTheme="majorHAnsi" w:hAnsiTheme="majorHAnsi" w:cs="Times New Roman"/>
          <w:sz w:val="20"/>
          <w:szCs w:val="20"/>
        </w:rPr>
        <w:t xml:space="preserve">zajęcia z </w:t>
      </w:r>
      <w:r w:rsidRPr="00413B0A">
        <w:rPr>
          <w:rFonts w:asciiTheme="majorHAnsi" w:hAnsiTheme="majorHAnsi" w:cs="Times New Roman,Italic"/>
          <w:i/>
          <w:iCs/>
          <w:sz w:val="20"/>
          <w:szCs w:val="20"/>
        </w:rPr>
        <w:t>Wychowania fizycznego</w:t>
      </w:r>
      <w:r w:rsidRPr="00413B0A">
        <w:rPr>
          <w:rFonts w:asciiTheme="majorHAnsi" w:hAnsiTheme="majorHAnsi" w:cs="Times New Roman,BoldItalic"/>
          <w:bCs/>
          <w:i/>
          <w:iCs/>
          <w:sz w:val="20"/>
          <w:szCs w:val="20"/>
        </w:rPr>
        <w:t xml:space="preserve"> muszą być zrealizowane w okresie pierwszych pięciu semestrów, według własnego wyboru, </w:t>
      </w:r>
      <w:r w:rsidRPr="00413B0A">
        <w:rPr>
          <w:rFonts w:asciiTheme="majorHAnsi" w:hAnsiTheme="majorHAnsi" w:cs="Times New Roman,Italic"/>
          <w:i/>
          <w:iCs/>
          <w:sz w:val="20"/>
          <w:szCs w:val="20"/>
        </w:rPr>
        <w:t>w wymiarze łącznym 9</w:t>
      </w:r>
      <w:r w:rsidRPr="00413B0A">
        <w:rPr>
          <w:rFonts w:asciiTheme="majorHAnsi" w:hAnsiTheme="majorHAnsi" w:cs="Times New Roman"/>
          <w:i/>
          <w:iCs/>
          <w:sz w:val="20"/>
          <w:szCs w:val="20"/>
        </w:rPr>
        <w:t>0 godzin</w:t>
      </w:r>
    </w:p>
    <w:p w14:paraId="4F9DED1B" w14:textId="77777777" w:rsidR="009F2A21" w:rsidRPr="00413B0A" w:rsidRDefault="00253786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413B0A">
        <w:rPr>
          <w:rFonts w:asciiTheme="majorHAnsi" w:hAnsiTheme="majorHAnsi" w:cs="Times New Roman"/>
          <w:sz w:val="18"/>
          <w:szCs w:val="18"/>
        </w:rPr>
        <w:t xml:space="preserve">** </w:t>
      </w:r>
      <w:r w:rsidRPr="00413B0A">
        <w:rPr>
          <w:rFonts w:asciiTheme="majorHAnsi" w:hAnsiTheme="majorHAnsi" w:cs="Times New Roman"/>
          <w:i/>
          <w:iCs/>
          <w:sz w:val="20"/>
          <w:szCs w:val="20"/>
        </w:rPr>
        <w:t>w</w:t>
      </w:r>
      <w:r w:rsidRPr="00413B0A">
        <w:rPr>
          <w:rFonts w:asciiTheme="majorHAnsi" w:hAnsiTheme="majorHAnsi"/>
          <w:i/>
          <w:iCs/>
          <w:color w:val="000000" w:themeColor="text1"/>
          <w:sz w:val="20"/>
          <w:szCs w:val="20"/>
        </w:rPr>
        <w:t xml:space="preserve"> ramach wybieranych przedmiotów OGUN przynajmniej 5 pkt ECTS musi dotyczyć OGUN-ów przyporządkowanych do dziedziny humanistycznej</w:t>
      </w:r>
    </w:p>
    <w:p w14:paraId="789DF3C8" w14:textId="77777777" w:rsidR="000924D6" w:rsidRPr="00413B0A" w:rsidRDefault="000924D6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5E9E2ABA" w14:textId="77777777" w:rsidR="000924D6" w:rsidRPr="00413B0A" w:rsidRDefault="000924D6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74DA1123" w14:textId="77777777" w:rsidR="009F2A21" w:rsidRPr="00413B0A" w:rsidRDefault="009F2A21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6CD0574F" w14:textId="77777777" w:rsidR="009F2A21" w:rsidRPr="00413B0A" w:rsidRDefault="009F2A21" w:rsidP="009F2A21">
      <w:pPr>
        <w:pStyle w:val="Nagwek4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 xml:space="preserve">Semestr 4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CF126B" w:rsidRPr="00413B0A" w14:paraId="3EBDC26A" w14:textId="77777777" w:rsidTr="00ED6FFD">
        <w:trPr>
          <w:trHeight w:val="168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B26B9C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AD70787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8A74D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Nazwa przedmiotu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4705F9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wykład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BBCE27E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ćwiczenia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49EF17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konwersatorium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660DCF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 seminarium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12CB0D8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Łączna liczba godzin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88FE80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punkty 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983889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forma zaliczenia</w:t>
            </w:r>
          </w:p>
        </w:tc>
      </w:tr>
      <w:tr w:rsidR="00CF126B" w:rsidRPr="00413B0A" w14:paraId="73DD19EB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2830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7E72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C06C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Systemy informacyjne zarządzania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9D05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7B9E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3C15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C9BF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6F3D" w14:textId="77777777" w:rsidR="00CF126B" w:rsidRPr="00413B0A" w:rsidRDefault="0019267A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</w:t>
            </w:r>
            <w:r w:rsidR="00CF126B"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629C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C06E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CF126B" w:rsidRPr="00413B0A" w14:paraId="47C28048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ED3C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D3A4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00F0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Zachowania organizacyjne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C02C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0851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C4F9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4B1E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7C64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CE89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3F2D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zal/ocena </w:t>
            </w:r>
          </w:p>
        </w:tc>
      </w:tr>
      <w:tr w:rsidR="00ED6FFD" w:rsidRPr="00413B0A" w14:paraId="798B4FE0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2B88" w14:textId="34424339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7C20B" w14:textId="6D19AFDB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FE55" w14:textId="67ACB98C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Umiejętności menedżerskie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D0A8" w14:textId="68571B4E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98556" w14:textId="70BF6B4E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18F2" w14:textId="7A8485B8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DA8C" w14:textId="490AE3BF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1682" w14:textId="41CFF2A0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576A" w14:textId="619BAE9A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3D59" w14:textId="2C8638EA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ED6FFD" w:rsidRPr="00413B0A" w14:paraId="08D3CB12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5D03" w14:textId="40222E28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36E6" w14:textId="7A518C58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E43B" w14:textId="1ECEE21B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Zarządzanie procesami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7AA2" w14:textId="358FCB80" w:rsidR="00ED6FFD" w:rsidRPr="00413B0A" w:rsidRDefault="00A57FBF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77277" w14:textId="13261D22" w:rsidR="00ED6FFD" w:rsidRPr="00413B0A" w:rsidRDefault="00A57FBF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225C" w14:textId="63B95F15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092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D073" w14:textId="671B4F6F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219" w14:textId="1DC34D96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5626" w14:textId="5BCD0BAB" w:rsidR="00ED6FFD" w:rsidRPr="00413B0A" w:rsidRDefault="00AA41D0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ED6FFD" w:rsidRPr="00413B0A" w14:paraId="068934C2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295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D62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715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Zarządzanie innowacjami i technologiami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65FA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061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1A7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071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C7D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4B85" w14:textId="65A8BB53" w:rsidR="00ED6FFD" w:rsidRPr="00413B0A" w:rsidRDefault="007E494B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E5D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zal/ocena </w:t>
            </w:r>
          </w:p>
        </w:tc>
      </w:tr>
      <w:tr w:rsidR="00ED6FFD" w:rsidRPr="00413B0A" w14:paraId="5DCCD226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A1E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352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DF28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Zatrudnienie w organizacji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A7A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366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84E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908B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23A7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7A9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99D1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ED6FFD" w:rsidRPr="00413B0A" w14:paraId="54D60A78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D2E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916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CE7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Badania marketingowe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B851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FCC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3F6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EF77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547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2CF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0F97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ED6FFD" w:rsidRPr="00413B0A" w14:paraId="25E403E1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8C1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02C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E98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Język obcy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993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F40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44E1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416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EA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C09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888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ED6FFD" w:rsidRPr="00413B0A" w14:paraId="30E78383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83A3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E732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40FC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2B286" w14:textId="3396413B" w:rsidR="00ED6FFD" w:rsidRPr="00413B0A" w:rsidRDefault="00A57FBF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88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7BA9D" w14:textId="3EA79769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2</w:t>
            </w:r>
            <w:r w:rsidR="00A57FBF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26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EDD2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6B28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CAA75" w14:textId="4BB335AD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3</w:t>
            </w:r>
            <w:r w:rsidR="00442909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41F2D" w14:textId="77BF9F4E" w:rsidR="00ED6FFD" w:rsidRPr="00413B0A" w:rsidRDefault="007E494B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29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BE91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</w:tr>
    </w:tbl>
    <w:p w14:paraId="3CAD1354" w14:textId="77777777" w:rsidR="009F2A21" w:rsidRPr="00413B0A" w:rsidRDefault="009F2A21" w:rsidP="009F2A21"/>
    <w:p w14:paraId="56CB5614" w14:textId="77777777" w:rsidR="008418D2" w:rsidRPr="00413B0A" w:rsidRDefault="008418D2" w:rsidP="009F2A21"/>
    <w:p w14:paraId="51B231EE" w14:textId="77777777" w:rsidR="007272C3" w:rsidRPr="00413B0A" w:rsidRDefault="007272C3" w:rsidP="009F2A21">
      <w:pPr>
        <w:pStyle w:val="Nagwek4"/>
        <w:rPr>
          <w:color w:val="31849B" w:themeColor="accent5" w:themeShade="BF"/>
        </w:rPr>
      </w:pPr>
    </w:p>
    <w:p w14:paraId="3C324A2F" w14:textId="77777777" w:rsidR="009F2A21" w:rsidRPr="00413B0A" w:rsidRDefault="009F2A21" w:rsidP="009F2A21">
      <w:pPr>
        <w:pStyle w:val="Nagwek4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>Semestr 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8418D2" w:rsidRPr="00413B0A" w14:paraId="08417E29" w14:textId="77777777" w:rsidTr="00ED6FFD">
        <w:trPr>
          <w:trHeight w:val="165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54B4EE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CADEFB7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36FE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Nazwa przedmiotu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947D53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wykład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998A4D4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ćwiczenia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FF84463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konwersatorium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646EF9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 seminarium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01F43D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Łączna liczba godzin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03A155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punkty 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50E3D7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forma zaliczenia</w:t>
            </w:r>
          </w:p>
        </w:tc>
      </w:tr>
      <w:tr w:rsidR="00ED6FFD" w:rsidRPr="00413B0A" w14:paraId="5BACA674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E3941" w14:textId="48B0EA79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76B9F" w14:textId="461FF195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9A04" w14:textId="6C9407B3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Zarzadzanie operacyjne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4A78" w14:textId="05F84EA6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AAE37" w14:textId="21EDEA15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5EE8" w14:textId="3F39EED0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A58D" w14:textId="2C8B6A78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DFB3" w14:textId="7B804D50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A8D2" w14:textId="23B101DF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757A" w14:textId="4DD54EDC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ED6FFD" w:rsidRPr="00413B0A" w14:paraId="6BC9D7C8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92EF2" w14:textId="223C4388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FBC5" w14:textId="7CF78342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5FB9" w14:textId="17995D55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System finansowy gospodarki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2E07" w14:textId="719E3CE0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72A6" w14:textId="5E9243A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1550" w14:textId="2C3A3543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4AB9" w14:textId="501A0BC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5893" w14:textId="1242B33A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D02C" w14:textId="23E27B0F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20D7" w14:textId="4297B0C3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ED6FFD" w:rsidRPr="00413B0A" w14:paraId="5F16A305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22E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9E47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09F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Ekonomia międzynarodowa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4D6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890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EF58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CAFA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A1A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4C6C" w14:textId="67A88778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B36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ED6FFD" w:rsidRPr="00413B0A" w14:paraId="0C29CB05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F0BB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D75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BCD71F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Konwersatoria specjalnościowe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BCA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CA1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58E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75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5904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9B9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A42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3E0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ED6FFD" w:rsidRPr="00413B0A" w14:paraId="4F009339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39E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6BBA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999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Zajęcia do wyboru 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C3B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5A91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40E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715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58B7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3CF8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E3C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ED6FFD" w:rsidRPr="00413B0A" w14:paraId="3C41A51E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DFA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E8D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947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Seminarium licencjackie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8BA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46E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408A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D251" w14:textId="6A04DE9E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1B48" w14:textId="5F6FFD0A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794A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F2E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zal.</w:t>
            </w:r>
          </w:p>
        </w:tc>
      </w:tr>
      <w:tr w:rsidR="00ED6FFD" w:rsidRPr="00413B0A" w14:paraId="5C0C8A9D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4CE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63E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5AA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Język obcy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7CC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E28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FF0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523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EBA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4FC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19E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ED6FFD" w:rsidRPr="00413B0A" w14:paraId="1F05600A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89F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B0C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FA5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Egzamin certyfikacyjny z języka obcego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8D3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33A1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727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1ECB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357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5A17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1D5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ED6FFD" w:rsidRPr="00413B0A" w14:paraId="3CA8E3B6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1EA6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96ED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ED06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1BA72" w14:textId="48E8780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4</w:t>
            </w:r>
            <w:r w:rsidR="00A57FBF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A9B41" w14:textId="66984534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1</w:t>
            </w:r>
            <w:r w:rsidR="00A57FBF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5</w:t>
            </w: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2F66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89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40643" w14:textId="770C46C1" w:rsidR="00ED6FFD" w:rsidRPr="00413B0A" w:rsidRDefault="00A57FBF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3</w:t>
            </w:r>
            <w:r w:rsidR="00ED6FFD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13CBD" w14:textId="15E10242" w:rsidR="00ED6FFD" w:rsidRPr="00413B0A" w:rsidRDefault="00A57FBF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311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3F6F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9AC2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</w:tr>
    </w:tbl>
    <w:p w14:paraId="363491C9" w14:textId="77777777" w:rsidR="008418D2" w:rsidRPr="00413B0A" w:rsidRDefault="008418D2" w:rsidP="008418D2"/>
    <w:p w14:paraId="19C9AF9A" w14:textId="77777777" w:rsidR="009F2A21" w:rsidRPr="00413B0A" w:rsidRDefault="009F2A21" w:rsidP="009F2A21">
      <w:pPr>
        <w:ind w:left="360"/>
        <w:rPr>
          <w:rFonts w:asciiTheme="majorHAnsi" w:hAnsiTheme="majorHAnsi"/>
          <w:color w:val="31849B" w:themeColor="accent5" w:themeShade="BF"/>
          <w:sz w:val="20"/>
          <w:szCs w:val="20"/>
        </w:rPr>
      </w:pPr>
    </w:p>
    <w:p w14:paraId="696269C7" w14:textId="77777777" w:rsidR="009A1292" w:rsidRPr="00413B0A" w:rsidRDefault="009A1292" w:rsidP="009F2A21">
      <w:pPr>
        <w:ind w:left="360"/>
        <w:rPr>
          <w:rFonts w:asciiTheme="majorHAnsi" w:hAnsiTheme="majorHAnsi"/>
          <w:color w:val="31849B" w:themeColor="accent5" w:themeShade="BF"/>
          <w:sz w:val="20"/>
          <w:szCs w:val="20"/>
        </w:rPr>
      </w:pPr>
    </w:p>
    <w:p w14:paraId="7F80F864" w14:textId="77777777" w:rsidR="009F2A21" w:rsidRPr="00413B0A" w:rsidRDefault="009F2A21" w:rsidP="009F2A21">
      <w:pPr>
        <w:pStyle w:val="Nagwek4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>Semestr 6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921A36" w:rsidRPr="00413B0A" w14:paraId="51C9163E" w14:textId="77777777" w:rsidTr="00ED6FFD">
        <w:trPr>
          <w:trHeight w:val="166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1C61343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DD996C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3CB42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Nazwa przedmiotu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A962BD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wykład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03DDC9B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ćwiczenia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044E805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konwersatorium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85ED1F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 seminarium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E6964E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20F238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punkty 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F93DEB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forma zaliczenia</w:t>
            </w:r>
          </w:p>
        </w:tc>
      </w:tr>
      <w:tr w:rsidR="00921A36" w:rsidRPr="00413B0A" w14:paraId="021A1D21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395F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AAC2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A59F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Komunikacja w biznesie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5BA1A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3C4E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35368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72CE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82140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7AFB" w14:textId="4D2CC634" w:rsidR="00921A36" w:rsidRPr="00413B0A" w:rsidRDefault="007E494B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A3C8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ED6FFD" w:rsidRPr="00413B0A" w14:paraId="60DA170A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3CE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23F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1CF35" w14:textId="20616F89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Zarządzanie strategiczne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70B5A" w14:textId="10558681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B797F" w14:textId="79B6EA62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0FC71" w14:textId="415A802B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145E7" w14:textId="70A8AA54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39A5E" w14:textId="077C3036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CDC2" w14:textId="2848D60C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5B81" w14:textId="6E06BC6B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AA41D0" w:rsidRPr="00413B0A" w14:paraId="72D220E7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B6CC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739F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F677D" w14:textId="0F00D276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Regulacje w gospodarce cyfrowej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20041" w14:textId="0B77D9F3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068ED" w14:textId="43D33351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5FF1F" w14:textId="2E3BB673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93CDB" w14:textId="359B9F51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059F4" w14:textId="14169C63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A88D" w14:textId="0FF0FFCB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0AEE" w14:textId="7BA27EA2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zal./ocena </w:t>
            </w:r>
          </w:p>
        </w:tc>
      </w:tr>
      <w:tr w:rsidR="00AA41D0" w:rsidRPr="00413B0A" w14:paraId="5DAC9941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32F6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B05B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23A5441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Konwersatoria specjalnościowe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E6C8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83DBB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50CD2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75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9E9F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6F46E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026A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9045" w14:textId="0B6E2775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zal./ocena </w:t>
            </w:r>
          </w:p>
        </w:tc>
      </w:tr>
      <w:tr w:rsidR="00AA41D0" w:rsidRPr="00413B0A" w14:paraId="0F06525B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4BEC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797E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E5AD208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Konwersatorium English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4F1A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7C40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7AFF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30A6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29FF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F661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9971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AA41D0" w:rsidRPr="00413B0A" w14:paraId="292CACAE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196C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E5B9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AF1D4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Zajęcia do wyboru 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2E8E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2BD94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F8EE4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762D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82C6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CB61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4631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AA41D0" w:rsidRPr="00413B0A" w14:paraId="420FD389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51C0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F19D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EFD17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Seminarium licencjackie i praca licencjacka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001CB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1A98F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9124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6E2C7" w14:textId="40984175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6B7D3" w14:textId="161DC5CF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D0BA" w14:textId="73E263DB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3674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</w:t>
            </w:r>
          </w:p>
        </w:tc>
      </w:tr>
      <w:tr w:rsidR="00AA41D0" w:rsidRPr="00413B0A" w14:paraId="7C2D9D0B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0EF9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6F59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A423" w14:textId="0D79D32E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Konwersatoria z biznesem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C7C0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0650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04C0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23DA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1D78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2BB6" w14:textId="259A7A3B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918E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zal. </w:t>
            </w:r>
          </w:p>
        </w:tc>
      </w:tr>
      <w:tr w:rsidR="00AA41D0" w:rsidRPr="00413B0A" w14:paraId="519BFF3D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B27E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8F1F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8222" w14:textId="77777777" w:rsidR="00AA41D0" w:rsidRPr="00413B0A" w:rsidRDefault="00AA41D0" w:rsidP="00AA4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24584" w14:textId="5F13A15A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58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1B9C4" w14:textId="365EEA38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03B64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103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34517" w14:textId="6EF44306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5E7FE3" w14:textId="6E553850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281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CFD1B" w14:textId="39A9E45B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E640" w14:textId="77777777" w:rsidR="00AA41D0" w:rsidRPr="00413B0A" w:rsidRDefault="00AA41D0" w:rsidP="00AA4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689BA6C4" w14:textId="77777777" w:rsidR="009F2A21" w:rsidRPr="00413B0A" w:rsidRDefault="009F2A21" w:rsidP="009F2A21">
      <w:pPr>
        <w:rPr>
          <w:rFonts w:asciiTheme="majorHAnsi" w:hAnsiTheme="majorHAnsi"/>
          <w:lang w:eastAsia="pl-PL"/>
        </w:rPr>
      </w:pPr>
    </w:p>
    <w:p w14:paraId="3659A4B7" w14:textId="77777777" w:rsidR="006D389D" w:rsidRPr="00413B0A" w:rsidRDefault="006D389D" w:rsidP="009F2A21">
      <w:pPr>
        <w:rPr>
          <w:rFonts w:asciiTheme="majorHAnsi" w:hAnsiTheme="majorHAnsi"/>
          <w:lang w:eastAsia="pl-PL"/>
        </w:rPr>
      </w:pPr>
    </w:p>
    <w:p w14:paraId="2810CF75" w14:textId="77777777" w:rsidR="006D389D" w:rsidRPr="00413B0A" w:rsidRDefault="006D389D" w:rsidP="009F2A21">
      <w:pPr>
        <w:rPr>
          <w:rFonts w:asciiTheme="majorHAnsi" w:hAnsiTheme="majorHAnsi"/>
          <w:lang w:eastAsia="pl-PL"/>
        </w:rPr>
      </w:pPr>
    </w:p>
    <w:p w14:paraId="27F38037" w14:textId="77777777" w:rsidR="006D389D" w:rsidRPr="00413B0A" w:rsidRDefault="006D389D" w:rsidP="009F2A21">
      <w:pPr>
        <w:rPr>
          <w:rFonts w:asciiTheme="majorHAnsi" w:hAnsiTheme="majorHAnsi"/>
          <w:lang w:eastAsia="pl-PL"/>
        </w:rPr>
      </w:pPr>
    </w:p>
    <w:p w14:paraId="438A871C" w14:textId="77777777" w:rsidR="009F2A21" w:rsidRPr="00413B0A" w:rsidRDefault="009F2A21" w:rsidP="009F2A21">
      <w:pPr>
        <w:pStyle w:val="Nagwek3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 xml:space="preserve">Specjalności </w:t>
      </w:r>
    </w:p>
    <w:p w14:paraId="346E21CD" w14:textId="77777777" w:rsidR="009F2A21" w:rsidRPr="00413B0A" w:rsidRDefault="009F2A21" w:rsidP="00E07313">
      <w:pPr>
        <w:pStyle w:val="Akapitzlist"/>
        <w:numPr>
          <w:ilvl w:val="0"/>
          <w:numId w:val="9"/>
        </w:numPr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4 specjalności </w:t>
      </w:r>
    </w:p>
    <w:p w14:paraId="00138D25" w14:textId="77777777" w:rsidR="009F2A21" w:rsidRPr="00413B0A" w:rsidRDefault="009F2A21" w:rsidP="00E07313">
      <w:pPr>
        <w:pStyle w:val="Akapitzlist"/>
        <w:numPr>
          <w:ilvl w:val="0"/>
          <w:numId w:val="9"/>
        </w:numPr>
        <w:rPr>
          <w:rFonts w:asciiTheme="majorHAnsi" w:hAnsiTheme="majorHAnsi"/>
        </w:rPr>
      </w:pPr>
      <w:r w:rsidRPr="00413B0A">
        <w:rPr>
          <w:rFonts w:asciiTheme="majorHAnsi" w:hAnsiTheme="majorHAnsi"/>
        </w:rPr>
        <w:t>20 punktów ECTS</w:t>
      </w:r>
    </w:p>
    <w:p w14:paraId="091A657D" w14:textId="77777777" w:rsidR="009F2A21" w:rsidRPr="00413B0A" w:rsidRDefault="009F2A21" w:rsidP="009F2A21">
      <w:pPr>
        <w:spacing w:after="0" w:line="240" w:lineRule="auto"/>
        <w:rPr>
          <w:rFonts w:asciiTheme="majorHAnsi" w:hAnsiTheme="majorHAnsi"/>
          <w:b/>
          <w:color w:val="31849B" w:themeColor="accent5" w:themeShade="BF"/>
        </w:rPr>
      </w:pPr>
      <w:r w:rsidRPr="00413B0A">
        <w:rPr>
          <w:rFonts w:asciiTheme="majorHAnsi" w:hAnsiTheme="majorHAnsi"/>
          <w:b/>
          <w:color w:val="31849B" w:themeColor="accent5" w:themeShade="BF"/>
        </w:rPr>
        <w:t xml:space="preserve">Zarządzanie małym przedsiębiorstwem </w:t>
      </w:r>
    </w:p>
    <w:p w14:paraId="54B423DC" w14:textId="77777777" w:rsidR="009F2A21" w:rsidRPr="00413B0A" w:rsidRDefault="009F2A21" w:rsidP="009F2A21">
      <w:pPr>
        <w:spacing w:after="0" w:line="240" w:lineRule="auto"/>
        <w:ind w:left="708"/>
        <w:rPr>
          <w:rFonts w:asciiTheme="majorHAnsi" w:hAnsiTheme="majorHAnsi"/>
        </w:rPr>
      </w:pPr>
      <w:r w:rsidRPr="00413B0A">
        <w:rPr>
          <w:rFonts w:asciiTheme="majorHAnsi" w:hAnsiTheme="majorHAnsi"/>
        </w:rPr>
        <w:t>Przedmioty 30 godz. (4 ECTS)</w:t>
      </w:r>
    </w:p>
    <w:p w14:paraId="62C8F9B8" w14:textId="77777777" w:rsidR="009F2A21" w:rsidRPr="00413B0A" w:rsidRDefault="009F2A21" w:rsidP="009F2A21">
      <w:pPr>
        <w:pStyle w:val="Akapitzlist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Uruchamianie działalności gospodarczej </w:t>
      </w:r>
    </w:p>
    <w:p w14:paraId="5320F863" w14:textId="6357E843" w:rsidR="009F2A21" w:rsidRDefault="002C0F2F" w:rsidP="009F2A21">
      <w:pPr>
        <w:pStyle w:val="Akapitzlist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>Biznes</w:t>
      </w:r>
      <w:r w:rsidR="009F2A21" w:rsidRPr="00413B0A">
        <w:rPr>
          <w:rFonts w:asciiTheme="majorHAnsi" w:hAnsiTheme="majorHAnsi"/>
        </w:rPr>
        <w:t xml:space="preserve">plan – organizowanie przedsięwzięć </w:t>
      </w:r>
    </w:p>
    <w:p w14:paraId="3E763DA3" w14:textId="22C69AB0" w:rsidR="005355FF" w:rsidRPr="005355FF" w:rsidRDefault="005355FF" w:rsidP="005355FF">
      <w:pPr>
        <w:pStyle w:val="Akapitzlist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 w:rsidRPr="005355FF">
        <w:rPr>
          <w:rFonts w:ascii="Calibri" w:eastAsia="Times New Roman" w:hAnsi="Calibri" w:cs="Times New Roman"/>
          <w:color w:val="000000" w:themeColor="text1"/>
          <w:lang w:eastAsia="pl-PL"/>
        </w:rPr>
        <w:t>Projektowanie modeli biznesowych w małych przedsiębiorstwach</w:t>
      </w:r>
    </w:p>
    <w:p w14:paraId="32E5C110" w14:textId="77777777" w:rsidR="009F2A21" w:rsidRPr="00413B0A" w:rsidRDefault="009F2A21" w:rsidP="009F2A21">
      <w:pPr>
        <w:pStyle w:val="Akapitzlist"/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>Przedmioty 15 godz. (2 ECTS)</w:t>
      </w:r>
    </w:p>
    <w:p w14:paraId="332C4726" w14:textId="77777777" w:rsidR="009F2A21" w:rsidRPr="00413B0A" w:rsidRDefault="009F2A21" w:rsidP="009F2A21">
      <w:pPr>
        <w:pStyle w:val="Akapitzlist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Podatki w małym przedsiębiorstwie  </w:t>
      </w:r>
    </w:p>
    <w:p w14:paraId="44B24975" w14:textId="77777777" w:rsidR="009F2A21" w:rsidRPr="00413B0A" w:rsidRDefault="009F2A21" w:rsidP="009F2A21">
      <w:pPr>
        <w:pStyle w:val="Akapitzlist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Planowanie nowych produktów i usług </w:t>
      </w:r>
    </w:p>
    <w:p w14:paraId="06B8E061" w14:textId="77777777" w:rsidR="009F2A21" w:rsidRPr="00413B0A" w:rsidRDefault="009F2A21" w:rsidP="009F2A21">
      <w:pPr>
        <w:pStyle w:val="Akapitzlist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Przedsiębiorczość internetowa </w:t>
      </w:r>
    </w:p>
    <w:p w14:paraId="7D8498AA" w14:textId="54BFABF9" w:rsidR="009F2A21" w:rsidRPr="00413B0A" w:rsidRDefault="009F2A21" w:rsidP="009F2A21">
      <w:pPr>
        <w:pStyle w:val="Akapitzlist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Finansowanie nowych przedsięwzięć </w:t>
      </w:r>
    </w:p>
    <w:p w14:paraId="62E1B122" w14:textId="77777777" w:rsidR="009F2A21" w:rsidRPr="005355FF" w:rsidRDefault="009F2A21" w:rsidP="005355FF">
      <w:pPr>
        <w:spacing w:after="0" w:line="240" w:lineRule="auto"/>
        <w:ind w:left="1080"/>
        <w:rPr>
          <w:rFonts w:asciiTheme="majorHAnsi" w:hAnsiTheme="majorHAnsi"/>
        </w:rPr>
      </w:pPr>
    </w:p>
    <w:p w14:paraId="07555D77" w14:textId="77777777" w:rsidR="009F2A21" w:rsidRPr="00413B0A" w:rsidRDefault="009F2A21" w:rsidP="009F2A21">
      <w:pPr>
        <w:spacing w:after="0" w:line="240" w:lineRule="auto"/>
        <w:rPr>
          <w:rFonts w:asciiTheme="majorHAnsi" w:hAnsiTheme="majorHAnsi"/>
          <w:b/>
          <w:color w:val="31849B" w:themeColor="accent5" w:themeShade="BF"/>
        </w:rPr>
      </w:pPr>
      <w:r w:rsidRPr="00413B0A">
        <w:rPr>
          <w:rFonts w:asciiTheme="majorHAnsi" w:hAnsiTheme="majorHAnsi"/>
          <w:b/>
          <w:color w:val="31849B" w:themeColor="accent5" w:themeShade="BF"/>
        </w:rPr>
        <w:t xml:space="preserve">Zarządzanie w korporacji </w:t>
      </w:r>
    </w:p>
    <w:p w14:paraId="70EF5839" w14:textId="77777777" w:rsidR="009F2A21" w:rsidRPr="00413B0A" w:rsidRDefault="009F2A21" w:rsidP="009F2A21">
      <w:pPr>
        <w:spacing w:after="0" w:line="240" w:lineRule="auto"/>
        <w:ind w:left="708"/>
        <w:rPr>
          <w:rFonts w:asciiTheme="majorHAnsi" w:hAnsiTheme="majorHAnsi"/>
        </w:rPr>
      </w:pPr>
      <w:r w:rsidRPr="00413B0A">
        <w:rPr>
          <w:rFonts w:asciiTheme="majorHAnsi" w:hAnsiTheme="majorHAnsi"/>
        </w:rPr>
        <w:t>Przedmioty  30 godz. (4 ECTS)</w:t>
      </w:r>
    </w:p>
    <w:p w14:paraId="2918732D" w14:textId="77777777" w:rsidR="009F2A21" w:rsidRPr="00413B0A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Procesy i struktury zarządzania w korporacji </w:t>
      </w:r>
    </w:p>
    <w:p w14:paraId="2A07518D" w14:textId="77777777" w:rsidR="009F2A21" w:rsidRPr="00413B0A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Zarządzanie międzynarodowe </w:t>
      </w:r>
    </w:p>
    <w:p w14:paraId="75D05DA5" w14:textId="77777777" w:rsidR="009F2A21" w:rsidRPr="00413B0A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Ład korporacyjny </w:t>
      </w:r>
    </w:p>
    <w:p w14:paraId="55A57176" w14:textId="77777777" w:rsidR="009F2A21" w:rsidRPr="00413B0A" w:rsidRDefault="009F2A21" w:rsidP="009F2A21">
      <w:pPr>
        <w:spacing w:after="0" w:line="240" w:lineRule="auto"/>
        <w:ind w:left="720"/>
        <w:rPr>
          <w:rFonts w:asciiTheme="majorHAnsi" w:hAnsiTheme="majorHAnsi"/>
        </w:rPr>
      </w:pPr>
      <w:r w:rsidRPr="00413B0A">
        <w:rPr>
          <w:rFonts w:asciiTheme="majorHAnsi" w:hAnsiTheme="majorHAnsi"/>
        </w:rPr>
        <w:t>Przedmioty 15 godz. (2 ECTS)</w:t>
      </w:r>
    </w:p>
    <w:p w14:paraId="46FE92B5" w14:textId="77777777" w:rsidR="009F2A21" w:rsidRPr="00413B0A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System podatkowy </w:t>
      </w:r>
    </w:p>
    <w:p w14:paraId="2F4F179A" w14:textId="77777777" w:rsidR="009F2A21" w:rsidRPr="00413B0A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>Marketing  międzynarodowy</w:t>
      </w:r>
    </w:p>
    <w:p w14:paraId="08492D5D" w14:textId="77777777" w:rsidR="009F2A21" w:rsidRPr="00413B0A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Controlling </w:t>
      </w:r>
    </w:p>
    <w:p w14:paraId="7A5E0805" w14:textId="77777777" w:rsidR="009F2A21" w:rsidRPr="00413B0A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Operacje handlu zagranicznego  </w:t>
      </w:r>
    </w:p>
    <w:p w14:paraId="0466B3B6" w14:textId="77777777" w:rsidR="009F2A21" w:rsidRPr="00413B0A" w:rsidRDefault="009F2A21" w:rsidP="009F2A21">
      <w:pPr>
        <w:pStyle w:val="Akapitzlist"/>
        <w:spacing w:after="0" w:line="240" w:lineRule="auto"/>
        <w:ind w:left="1776"/>
        <w:rPr>
          <w:rFonts w:asciiTheme="majorHAnsi" w:hAnsiTheme="majorHAnsi"/>
        </w:rPr>
      </w:pPr>
    </w:p>
    <w:p w14:paraId="73090563" w14:textId="77777777" w:rsidR="009F2A21" w:rsidRPr="00413B0A" w:rsidRDefault="009F2A21" w:rsidP="009F2A21">
      <w:pPr>
        <w:spacing w:after="0" w:line="240" w:lineRule="auto"/>
        <w:rPr>
          <w:rFonts w:asciiTheme="majorHAnsi" w:hAnsiTheme="majorHAnsi"/>
          <w:b/>
          <w:color w:val="31849B" w:themeColor="accent5" w:themeShade="BF"/>
        </w:rPr>
      </w:pPr>
      <w:r w:rsidRPr="00413B0A">
        <w:rPr>
          <w:rFonts w:asciiTheme="majorHAnsi" w:hAnsiTheme="majorHAnsi"/>
          <w:b/>
          <w:color w:val="31849B" w:themeColor="accent5" w:themeShade="BF"/>
        </w:rPr>
        <w:t xml:space="preserve">Zarządzanie w e-gospodarce </w:t>
      </w:r>
    </w:p>
    <w:p w14:paraId="3C20909D" w14:textId="77777777" w:rsidR="009F2A21" w:rsidRPr="00413B0A" w:rsidRDefault="009F2A21" w:rsidP="009F2A21">
      <w:pPr>
        <w:spacing w:after="0" w:line="240" w:lineRule="auto"/>
        <w:ind w:left="708"/>
        <w:rPr>
          <w:rFonts w:asciiTheme="majorHAnsi" w:hAnsiTheme="majorHAnsi"/>
        </w:rPr>
      </w:pPr>
      <w:r w:rsidRPr="00413B0A">
        <w:rPr>
          <w:rFonts w:asciiTheme="majorHAnsi" w:hAnsiTheme="majorHAnsi"/>
        </w:rPr>
        <w:t>Przedmioty 30 godz. (4 ECTS)</w:t>
      </w:r>
    </w:p>
    <w:p w14:paraId="4858B55F" w14:textId="77777777" w:rsidR="009F2A21" w:rsidRPr="00413B0A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Technologie informatyczne </w:t>
      </w:r>
    </w:p>
    <w:p w14:paraId="0E32CB4A" w14:textId="77777777" w:rsidR="009F2A21" w:rsidRPr="00413B0A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Strategie i organizacja e-przedsiębiorstw </w:t>
      </w:r>
    </w:p>
    <w:p w14:paraId="4DAD9E30" w14:textId="77777777" w:rsidR="009F2A21" w:rsidRPr="00413B0A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Marketing internetowy </w:t>
      </w:r>
    </w:p>
    <w:p w14:paraId="189A7C25" w14:textId="77777777" w:rsidR="009F2A21" w:rsidRPr="00413B0A" w:rsidRDefault="006975DA" w:rsidP="006975DA">
      <w:pPr>
        <w:spacing w:after="0" w:line="240" w:lineRule="auto"/>
        <w:ind w:left="372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      </w:t>
      </w:r>
      <w:r w:rsidR="009F2A21" w:rsidRPr="00413B0A">
        <w:rPr>
          <w:rFonts w:asciiTheme="majorHAnsi" w:hAnsiTheme="majorHAnsi"/>
        </w:rPr>
        <w:t>Przedmioty 15 godz. (2 ECTS)</w:t>
      </w:r>
    </w:p>
    <w:p w14:paraId="79994FB6" w14:textId="77777777" w:rsidR="009F2A21" w:rsidRPr="00413B0A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Zintegrowane systemy wspomagające zarządzanie </w:t>
      </w:r>
    </w:p>
    <w:p w14:paraId="0993E2C5" w14:textId="77777777" w:rsidR="009F2A21" w:rsidRPr="00413B0A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Transakcje elektroniczne </w:t>
      </w:r>
    </w:p>
    <w:p w14:paraId="096F578B" w14:textId="77777777" w:rsidR="009F2A21" w:rsidRPr="00413B0A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Bazy danych </w:t>
      </w:r>
    </w:p>
    <w:p w14:paraId="0F7E16E9" w14:textId="77777777" w:rsidR="009F2A21" w:rsidRPr="00413B0A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Uruchomienie działalności gospodarczej </w:t>
      </w:r>
    </w:p>
    <w:p w14:paraId="7341B0F3" w14:textId="77777777" w:rsidR="009F2A21" w:rsidRPr="00413B0A" w:rsidRDefault="009F2A21" w:rsidP="009F2A21">
      <w:pPr>
        <w:spacing w:after="0" w:line="240" w:lineRule="auto"/>
        <w:rPr>
          <w:rFonts w:asciiTheme="majorHAnsi" w:hAnsiTheme="majorHAnsi"/>
        </w:rPr>
      </w:pPr>
    </w:p>
    <w:p w14:paraId="3A2E3EFB" w14:textId="77777777" w:rsidR="009F2A21" w:rsidRPr="00413B0A" w:rsidRDefault="009F2A21" w:rsidP="009F2A21">
      <w:pPr>
        <w:spacing w:after="0" w:line="240" w:lineRule="auto"/>
        <w:rPr>
          <w:rFonts w:asciiTheme="majorHAnsi" w:hAnsiTheme="majorHAnsi"/>
          <w:b/>
          <w:color w:val="31849B" w:themeColor="accent5" w:themeShade="BF"/>
        </w:rPr>
      </w:pPr>
      <w:r w:rsidRPr="00413B0A">
        <w:rPr>
          <w:rFonts w:asciiTheme="majorHAnsi" w:hAnsiTheme="majorHAnsi"/>
          <w:b/>
          <w:color w:val="31849B" w:themeColor="accent5" w:themeShade="BF"/>
        </w:rPr>
        <w:t xml:space="preserve">Zarządzanie w sektorze publicznym </w:t>
      </w:r>
    </w:p>
    <w:p w14:paraId="1B3301D2" w14:textId="77777777" w:rsidR="009F2A21" w:rsidRPr="00413B0A" w:rsidRDefault="009F2A21" w:rsidP="009F2A21">
      <w:pPr>
        <w:spacing w:after="0" w:line="240" w:lineRule="auto"/>
        <w:ind w:left="708"/>
        <w:rPr>
          <w:rFonts w:asciiTheme="majorHAnsi" w:hAnsiTheme="majorHAnsi"/>
        </w:rPr>
      </w:pPr>
      <w:r w:rsidRPr="00413B0A">
        <w:rPr>
          <w:rFonts w:asciiTheme="majorHAnsi" w:hAnsiTheme="majorHAnsi"/>
        </w:rPr>
        <w:t>Przedmioty 30 godz. (4 ECTS)</w:t>
      </w:r>
    </w:p>
    <w:p w14:paraId="0ED99894" w14:textId="77777777" w:rsidR="009F2A21" w:rsidRPr="00413B0A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Zarządzanie publiczne </w:t>
      </w:r>
    </w:p>
    <w:p w14:paraId="4CBF1D96" w14:textId="77777777" w:rsidR="009F2A21" w:rsidRPr="00413B0A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>Ekonomia sektora publicznego</w:t>
      </w:r>
    </w:p>
    <w:p w14:paraId="5ADEE9B1" w14:textId="77777777" w:rsidR="009F2A21" w:rsidRPr="00413B0A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Finanse publiczne  </w:t>
      </w:r>
    </w:p>
    <w:p w14:paraId="34B82237" w14:textId="77777777" w:rsidR="009F2A21" w:rsidRPr="00413B0A" w:rsidRDefault="006975DA" w:rsidP="006975DA">
      <w:pPr>
        <w:spacing w:after="0" w:line="240" w:lineRule="auto"/>
        <w:ind w:left="372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       </w:t>
      </w:r>
      <w:r w:rsidR="009F2A21" w:rsidRPr="00413B0A">
        <w:rPr>
          <w:rFonts w:asciiTheme="majorHAnsi" w:hAnsiTheme="majorHAnsi"/>
        </w:rPr>
        <w:t>Przedmioty 15 godz. (2 ECTS)</w:t>
      </w:r>
    </w:p>
    <w:p w14:paraId="17055593" w14:textId="77777777" w:rsidR="009F2A21" w:rsidRPr="00413B0A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Procedury administracyjne </w:t>
      </w:r>
    </w:p>
    <w:p w14:paraId="42B0A7B8" w14:textId="77777777" w:rsidR="009F2A21" w:rsidRPr="00413B0A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Zamówienia publiczne </w:t>
      </w:r>
    </w:p>
    <w:p w14:paraId="0E1F03FB" w14:textId="77777777" w:rsidR="009F2A21" w:rsidRPr="00413B0A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Organizacje pozarządowe </w:t>
      </w:r>
    </w:p>
    <w:p w14:paraId="56E86842" w14:textId="77777777" w:rsidR="009F2A21" w:rsidRPr="00413B0A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Marketing organizacji niedochodowych </w:t>
      </w:r>
    </w:p>
    <w:p w14:paraId="2CF48F09" w14:textId="77777777" w:rsidR="006975DA" w:rsidRPr="00413B0A" w:rsidRDefault="006975DA" w:rsidP="009F2A21">
      <w:pPr>
        <w:pStyle w:val="Nagwek3"/>
        <w:rPr>
          <w:color w:val="31849B" w:themeColor="accent5" w:themeShade="BF"/>
        </w:rPr>
      </w:pPr>
    </w:p>
    <w:p w14:paraId="3D2004B1" w14:textId="77777777" w:rsidR="009F2A21" w:rsidRPr="00413B0A" w:rsidRDefault="00E07313" w:rsidP="009F2A21">
      <w:pPr>
        <w:pStyle w:val="Nagwek3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>Seminarium dyplomowe</w:t>
      </w:r>
    </w:p>
    <w:p w14:paraId="1060CB87" w14:textId="7AED97D8" w:rsidR="009F2A21" w:rsidRPr="00413B0A" w:rsidRDefault="009F2A21" w:rsidP="009F2A21">
      <w:pPr>
        <w:pStyle w:val="Legenda"/>
        <w:rPr>
          <w:rFonts w:asciiTheme="majorHAnsi" w:hAnsiTheme="majorHAnsi"/>
          <w:b w:val="0"/>
          <w:sz w:val="22"/>
          <w:szCs w:val="22"/>
        </w:rPr>
      </w:pPr>
      <w:r w:rsidRPr="00413B0A">
        <w:rPr>
          <w:rFonts w:asciiTheme="majorHAnsi" w:hAnsiTheme="majorHAnsi"/>
          <w:b w:val="0"/>
          <w:sz w:val="22"/>
          <w:szCs w:val="22"/>
        </w:rPr>
        <w:t xml:space="preserve">1 do wyboru: </w:t>
      </w:r>
      <w:r w:rsidR="00D43922">
        <w:rPr>
          <w:rFonts w:asciiTheme="majorHAnsi" w:hAnsiTheme="majorHAnsi"/>
          <w:b w:val="0"/>
          <w:sz w:val="22"/>
          <w:szCs w:val="22"/>
        </w:rPr>
        <w:t>6</w:t>
      </w:r>
      <w:r w:rsidRPr="00413B0A">
        <w:rPr>
          <w:rFonts w:asciiTheme="majorHAnsi" w:hAnsiTheme="majorHAnsi"/>
          <w:b w:val="0"/>
          <w:sz w:val="22"/>
          <w:szCs w:val="22"/>
        </w:rPr>
        <w:t>0 godz.</w:t>
      </w:r>
      <w:r w:rsidR="00E07313" w:rsidRPr="00413B0A">
        <w:rPr>
          <w:rFonts w:asciiTheme="majorHAnsi" w:hAnsiTheme="majorHAnsi"/>
          <w:b w:val="0"/>
          <w:sz w:val="22"/>
          <w:szCs w:val="22"/>
        </w:rPr>
        <w:t>,</w:t>
      </w:r>
      <w:r w:rsidRPr="00413B0A">
        <w:rPr>
          <w:rFonts w:asciiTheme="majorHAnsi" w:hAnsiTheme="majorHAnsi"/>
          <w:b w:val="0"/>
          <w:sz w:val="22"/>
          <w:szCs w:val="22"/>
        </w:rPr>
        <w:t xml:space="preserve"> 5</w:t>
      </w:r>
      <w:r w:rsidR="00E07313" w:rsidRPr="00413B0A">
        <w:rPr>
          <w:rFonts w:asciiTheme="majorHAnsi" w:hAnsiTheme="majorHAnsi"/>
          <w:b w:val="0"/>
          <w:sz w:val="22"/>
          <w:szCs w:val="22"/>
        </w:rPr>
        <w:t>.</w:t>
      </w:r>
      <w:r w:rsidRPr="00413B0A">
        <w:rPr>
          <w:rFonts w:asciiTheme="majorHAnsi" w:hAnsiTheme="majorHAnsi"/>
          <w:b w:val="0"/>
          <w:sz w:val="22"/>
          <w:szCs w:val="22"/>
        </w:rPr>
        <w:t>- 6</w:t>
      </w:r>
      <w:r w:rsidR="00E07313" w:rsidRPr="00413B0A">
        <w:rPr>
          <w:rFonts w:asciiTheme="majorHAnsi" w:hAnsiTheme="majorHAnsi"/>
          <w:b w:val="0"/>
          <w:sz w:val="22"/>
          <w:szCs w:val="22"/>
        </w:rPr>
        <w:t>.</w:t>
      </w:r>
      <w:r w:rsidRPr="00413B0A">
        <w:rPr>
          <w:rFonts w:asciiTheme="majorHAnsi" w:hAnsiTheme="majorHAnsi"/>
          <w:b w:val="0"/>
          <w:sz w:val="22"/>
          <w:szCs w:val="22"/>
        </w:rPr>
        <w:t xml:space="preserve"> semestr (</w:t>
      </w:r>
      <w:r w:rsidR="00D43922">
        <w:rPr>
          <w:rFonts w:asciiTheme="majorHAnsi" w:hAnsiTheme="majorHAnsi"/>
          <w:b w:val="0"/>
          <w:sz w:val="22"/>
          <w:szCs w:val="22"/>
        </w:rPr>
        <w:t>10</w:t>
      </w:r>
      <w:r w:rsidRPr="00413B0A">
        <w:rPr>
          <w:rFonts w:asciiTheme="majorHAnsi" w:hAnsiTheme="majorHAnsi"/>
          <w:b w:val="0"/>
          <w:sz w:val="22"/>
          <w:szCs w:val="22"/>
        </w:rPr>
        <w:t xml:space="preserve"> ECTS)</w:t>
      </w:r>
    </w:p>
    <w:p w14:paraId="6C6CA99F" w14:textId="77777777" w:rsidR="009F2A21" w:rsidRPr="00413B0A" w:rsidRDefault="00E07313" w:rsidP="009F2A21">
      <w:pPr>
        <w:pStyle w:val="Nagwek3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>Język obcy (10 ECTS)</w:t>
      </w:r>
    </w:p>
    <w:p w14:paraId="1FB41FB7" w14:textId="77777777" w:rsidR="009F2A21" w:rsidRPr="00413B0A" w:rsidRDefault="009F2A21" w:rsidP="009F2A21">
      <w:pPr>
        <w:pStyle w:val="Legenda"/>
        <w:rPr>
          <w:rFonts w:asciiTheme="majorHAnsi" w:hAnsiTheme="majorHAnsi"/>
          <w:b w:val="0"/>
          <w:sz w:val="22"/>
        </w:rPr>
      </w:pPr>
      <w:r w:rsidRPr="00413B0A">
        <w:rPr>
          <w:rFonts w:asciiTheme="majorHAnsi" w:hAnsiTheme="majorHAnsi"/>
          <w:b w:val="0"/>
          <w:sz w:val="22"/>
        </w:rPr>
        <w:t>1 do wyboru: 240 godz.</w:t>
      </w:r>
      <w:r w:rsidR="00E07313" w:rsidRPr="00413B0A">
        <w:rPr>
          <w:rFonts w:asciiTheme="majorHAnsi" w:hAnsiTheme="majorHAnsi"/>
          <w:b w:val="0"/>
          <w:sz w:val="22"/>
        </w:rPr>
        <w:t>,</w:t>
      </w:r>
      <w:r w:rsidRPr="00413B0A">
        <w:rPr>
          <w:rFonts w:asciiTheme="majorHAnsi" w:hAnsiTheme="majorHAnsi"/>
          <w:b w:val="0"/>
          <w:sz w:val="22"/>
        </w:rPr>
        <w:t xml:space="preserve"> </w:t>
      </w:r>
      <w:r w:rsidR="005F2F61" w:rsidRPr="00413B0A">
        <w:rPr>
          <w:rFonts w:asciiTheme="majorHAnsi" w:hAnsiTheme="majorHAnsi"/>
          <w:b w:val="0"/>
          <w:sz w:val="22"/>
        </w:rPr>
        <w:t>2</w:t>
      </w:r>
      <w:r w:rsidR="00E07313" w:rsidRPr="00413B0A">
        <w:rPr>
          <w:rFonts w:asciiTheme="majorHAnsi" w:hAnsiTheme="majorHAnsi"/>
          <w:b w:val="0"/>
          <w:sz w:val="22"/>
        </w:rPr>
        <w:t>.</w:t>
      </w:r>
      <w:r w:rsidR="005F2F61" w:rsidRPr="00413B0A">
        <w:rPr>
          <w:rFonts w:asciiTheme="majorHAnsi" w:hAnsiTheme="majorHAnsi"/>
          <w:b w:val="0"/>
          <w:sz w:val="22"/>
        </w:rPr>
        <w:t>-5</w:t>
      </w:r>
      <w:r w:rsidR="00E07313" w:rsidRPr="00413B0A">
        <w:rPr>
          <w:rFonts w:asciiTheme="majorHAnsi" w:hAnsiTheme="majorHAnsi"/>
          <w:b w:val="0"/>
          <w:sz w:val="22"/>
        </w:rPr>
        <w:t>.</w:t>
      </w:r>
      <w:r w:rsidRPr="00413B0A">
        <w:rPr>
          <w:rFonts w:asciiTheme="majorHAnsi" w:hAnsiTheme="majorHAnsi"/>
          <w:b w:val="0"/>
          <w:sz w:val="22"/>
        </w:rPr>
        <w:t xml:space="preserve"> semestr </w:t>
      </w:r>
    </w:p>
    <w:p w14:paraId="5C317922" w14:textId="77777777" w:rsidR="009F2A21" w:rsidRPr="00413B0A" w:rsidRDefault="00E07313" w:rsidP="009F2A21">
      <w:pPr>
        <w:pStyle w:val="Nagwek3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>WF (0 ECTS)</w:t>
      </w:r>
    </w:p>
    <w:p w14:paraId="7100FC65" w14:textId="77777777" w:rsidR="009F2A21" w:rsidRPr="00413B0A" w:rsidRDefault="009F2A21" w:rsidP="009F2A21">
      <w:pPr>
        <w:pStyle w:val="Legenda"/>
        <w:rPr>
          <w:rFonts w:asciiTheme="majorHAnsi" w:hAnsiTheme="majorHAnsi"/>
          <w:b w:val="0"/>
          <w:sz w:val="22"/>
        </w:rPr>
      </w:pPr>
      <w:r w:rsidRPr="00413B0A">
        <w:rPr>
          <w:rFonts w:asciiTheme="majorHAnsi" w:hAnsiTheme="majorHAnsi"/>
          <w:b w:val="0"/>
          <w:sz w:val="22"/>
        </w:rPr>
        <w:t xml:space="preserve"> 1 do wyboru: </w:t>
      </w:r>
      <w:r w:rsidR="00B04A15" w:rsidRPr="00413B0A">
        <w:rPr>
          <w:rFonts w:asciiTheme="majorHAnsi" w:hAnsiTheme="majorHAnsi"/>
          <w:b w:val="0"/>
          <w:sz w:val="22"/>
        </w:rPr>
        <w:t>9</w:t>
      </w:r>
      <w:r w:rsidRPr="00413B0A">
        <w:rPr>
          <w:rFonts w:asciiTheme="majorHAnsi" w:hAnsiTheme="majorHAnsi"/>
          <w:b w:val="0"/>
          <w:sz w:val="22"/>
        </w:rPr>
        <w:t>0 godz.</w:t>
      </w:r>
      <w:r w:rsidR="00E07313" w:rsidRPr="00413B0A">
        <w:rPr>
          <w:rFonts w:asciiTheme="majorHAnsi" w:hAnsiTheme="majorHAnsi"/>
          <w:b w:val="0"/>
          <w:sz w:val="22"/>
        </w:rPr>
        <w:t>;</w:t>
      </w:r>
      <w:r w:rsidRPr="00413B0A">
        <w:rPr>
          <w:rFonts w:asciiTheme="majorHAnsi" w:hAnsiTheme="majorHAnsi"/>
          <w:b w:val="0"/>
          <w:sz w:val="22"/>
        </w:rPr>
        <w:t xml:space="preserve"> 1</w:t>
      </w:r>
      <w:r w:rsidR="00E07313" w:rsidRPr="00413B0A">
        <w:rPr>
          <w:rFonts w:asciiTheme="majorHAnsi" w:hAnsiTheme="majorHAnsi"/>
          <w:b w:val="0"/>
          <w:sz w:val="22"/>
        </w:rPr>
        <w:t>.</w:t>
      </w:r>
      <w:r w:rsidRPr="00413B0A">
        <w:rPr>
          <w:rFonts w:asciiTheme="majorHAnsi" w:hAnsiTheme="majorHAnsi"/>
          <w:b w:val="0"/>
          <w:sz w:val="22"/>
        </w:rPr>
        <w:t>-5</w:t>
      </w:r>
      <w:r w:rsidR="00E07313" w:rsidRPr="00413B0A">
        <w:rPr>
          <w:rFonts w:asciiTheme="majorHAnsi" w:hAnsiTheme="majorHAnsi"/>
          <w:b w:val="0"/>
          <w:sz w:val="22"/>
        </w:rPr>
        <w:t>.</w:t>
      </w:r>
      <w:r w:rsidR="00E85F37" w:rsidRPr="00413B0A">
        <w:rPr>
          <w:rFonts w:asciiTheme="majorHAnsi" w:hAnsiTheme="majorHAnsi"/>
          <w:b w:val="0"/>
          <w:sz w:val="22"/>
        </w:rPr>
        <w:t xml:space="preserve"> semestr</w:t>
      </w:r>
    </w:p>
    <w:p w14:paraId="4DDF8FDF" w14:textId="77777777" w:rsidR="009F2A21" w:rsidRPr="00413B0A" w:rsidRDefault="009F2A21" w:rsidP="009F2A21">
      <w:pPr>
        <w:pStyle w:val="Nagwek3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 xml:space="preserve">Przedmioty </w:t>
      </w:r>
      <w:r w:rsidR="00066EB7" w:rsidRPr="00413B0A">
        <w:rPr>
          <w:color w:val="31849B" w:themeColor="accent5" w:themeShade="BF"/>
        </w:rPr>
        <w:t xml:space="preserve"> </w:t>
      </w:r>
      <w:r w:rsidRPr="00413B0A">
        <w:rPr>
          <w:color w:val="31849B" w:themeColor="accent5" w:themeShade="BF"/>
        </w:rPr>
        <w:t>wprowadzając</w:t>
      </w:r>
      <w:r w:rsidR="00E07313" w:rsidRPr="00413B0A">
        <w:rPr>
          <w:color w:val="31849B" w:themeColor="accent5" w:themeShade="BF"/>
        </w:rPr>
        <w:t>e ogólnouniwersyteckie (1 ECTS)</w:t>
      </w:r>
    </w:p>
    <w:p w14:paraId="149F4E7B" w14:textId="77777777" w:rsidR="009F2A21" w:rsidRPr="00413B0A" w:rsidRDefault="009F2A21" w:rsidP="009F2A21">
      <w:pPr>
        <w:pStyle w:val="Legenda"/>
        <w:spacing w:line="360" w:lineRule="auto"/>
        <w:rPr>
          <w:rFonts w:asciiTheme="majorHAnsi" w:hAnsiTheme="majorHAnsi"/>
          <w:b w:val="0"/>
          <w:sz w:val="22"/>
          <w:szCs w:val="22"/>
        </w:rPr>
      </w:pPr>
      <w:r w:rsidRPr="00413B0A">
        <w:rPr>
          <w:rFonts w:asciiTheme="majorHAnsi" w:hAnsiTheme="majorHAnsi"/>
          <w:b w:val="0"/>
          <w:sz w:val="22"/>
          <w:szCs w:val="22"/>
        </w:rPr>
        <w:t>8 godz.  1</w:t>
      </w:r>
      <w:r w:rsidR="00E07313" w:rsidRPr="00413B0A">
        <w:rPr>
          <w:rFonts w:asciiTheme="majorHAnsi" w:hAnsiTheme="majorHAnsi"/>
          <w:b w:val="0"/>
          <w:sz w:val="22"/>
          <w:szCs w:val="22"/>
        </w:rPr>
        <w:t>.</w:t>
      </w:r>
      <w:r w:rsidRPr="00413B0A">
        <w:rPr>
          <w:rFonts w:asciiTheme="majorHAnsi" w:hAnsiTheme="majorHAnsi"/>
          <w:b w:val="0"/>
          <w:sz w:val="22"/>
          <w:szCs w:val="22"/>
        </w:rPr>
        <w:t xml:space="preserve"> semestr </w:t>
      </w:r>
    </w:p>
    <w:p w14:paraId="3E9290D0" w14:textId="77777777" w:rsidR="009F2A21" w:rsidRPr="00413B0A" w:rsidRDefault="009F2A21" w:rsidP="00E07313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413B0A">
        <w:rPr>
          <w:rFonts w:asciiTheme="majorHAnsi" w:eastAsia="Times New Roman" w:hAnsiTheme="majorHAnsi" w:cs="Times New Roman"/>
          <w:lang w:eastAsia="pl-PL"/>
        </w:rPr>
        <w:t>Bezpieczeństwo i higiena pracy 4 godz. (0,5 ECTS)</w:t>
      </w:r>
    </w:p>
    <w:p w14:paraId="17CA4405" w14:textId="77777777" w:rsidR="009F2A21" w:rsidRPr="00413B0A" w:rsidRDefault="009F2A21" w:rsidP="00E07313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/>
          <w:lang w:eastAsia="pl-PL"/>
        </w:rPr>
      </w:pPr>
      <w:r w:rsidRPr="00413B0A">
        <w:rPr>
          <w:rFonts w:asciiTheme="majorHAnsi" w:eastAsia="Times New Roman" w:hAnsiTheme="majorHAnsi" w:cs="Times New Roman"/>
          <w:lang w:eastAsia="pl-PL"/>
        </w:rPr>
        <w:t>Ochrona własności intelektualnej 4</w:t>
      </w:r>
      <w:r w:rsidR="00E07313" w:rsidRPr="00413B0A">
        <w:rPr>
          <w:rFonts w:asciiTheme="majorHAnsi" w:eastAsia="Times New Roman" w:hAnsiTheme="majorHAnsi" w:cs="Times New Roman"/>
          <w:lang w:eastAsia="pl-PL"/>
        </w:rPr>
        <w:t xml:space="preserve"> </w:t>
      </w:r>
      <w:r w:rsidRPr="00413B0A">
        <w:rPr>
          <w:rFonts w:asciiTheme="majorHAnsi" w:eastAsia="Times New Roman" w:hAnsiTheme="majorHAnsi" w:cs="Times New Roman"/>
          <w:lang w:eastAsia="pl-PL"/>
        </w:rPr>
        <w:t>godz. (0,5 ECTS)</w:t>
      </w:r>
    </w:p>
    <w:p w14:paraId="45A04018" w14:textId="77777777" w:rsidR="009F2A21" w:rsidRPr="00413B0A" w:rsidRDefault="009F2A21" w:rsidP="009F2A21">
      <w:pPr>
        <w:pStyle w:val="Nagwek3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>Przedmioty ogóln</w:t>
      </w:r>
      <w:r w:rsidR="00E07313" w:rsidRPr="00413B0A">
        <w:rPr>
          <w:color w:val="31849B" w:themeColor="accent5" w:themeShade="BF"/>
        </w:rPr>
        <w:t>ouniwersyteckie / humanistyczne</w:t>
      </w:r>
      <w:r w:rsidR="00253786" w:rsidRPr="00413B0A">
        <w:rPr>
          <w:color w:val="31849B" w:themeColor="accent5" w:themeShade="BF"/>
        </w:rPr>
        <w:t xml:space="preserve"> - </w:t>
      </w:r>
      <w:r w:rsidR="00253786" w:rsidRPr="00413B0A">
        <w:rPr>
          <w:rFonts w:cs="Times New Roman"/>
          <w:iCs/>
          <w:sz w:val="20"/>
          <w:szCs w:val="20"/>
        </w:rPr>
        <w:t>w</w:t>
      </w:r>
      <w:r w:rsidR="00253786" w:rsidRPr="00413B0A">
        <w:rPr>
          <w:i/>
          <w:iCs/>
          <w:color w:val="000000" w:themeColor="text1"/>
          <w:sz w:val="20"/>
          <w:szCs w:val="20"/>
        </w:rPr>
        <w:t xml:space="preserve"> </w:t>
      </w:r>
      <w:r w:rsidR="00253786" w:rsidRPr="00413B0A">
        <w:rPr>
          <w:iCs/>
          <w:color w:val="31849B" w:themeColor="accent5" w:themeShade="BF"/>
          <w:sz w:val="20"/>
          <w:szCs w:val="20"/>
        </w:rPr>
        <w:t>ramach wybieranych przedmiotów OGUN przynajmniej 5 pkt ECTS musi dotyczyć OGUN-ów przyporządkowanych do dziedziny humanistycznej</w:t>
      </w:r>
    </w:p>
    <w:p w14:paraId="2FC7AF1D" w14:textId="77777777" w:rsidR="009F2A21" w:rsidRPr="00413B0A" w:rsidRDefault="00E07313" w:rsidP="009F2A21">
      <w:pPr>
        <w:pStyle w:val="Legenda"/>
        <w:rPr>
          <w:rFonts w:asciiTheme="majorHAnsi" w:hAnsiTheme="majorHAnsi"/>
          <w:b w:val="0"/>
          <w:sz w:val="22"/>
        </w:rPr>
      </w:pPr>
      <w:r w:rsidRPr="00413B0A">
        <w:rPr>
          <w:rFonts w:asciiTheme="majorHAnsi" w:hAnsiTheme="majorHAnsi"/>
          <w:b w:val="0"/>
          <w:sz w:val="22"/>
        </w:rPr>
        <w:t xml:space="preserve">Do wyboru: 9 ETCS </w:t>
      </w:r>
      <w:r w:rsidR="009F2A21" w:rsidRPr="00413B0A">
        <w:rPr>
          <w:rFonts w:asciiTheme="majorHAnsi" w:hAnsiTheme="majorHAnsi"/>
          <w:b w:val="0"/>
          <w:sz w:val="22"/>
        </w:rPr>
        <w:t xml:space="preserve"> 2</w:t>
      </w:r>
      <w:r w:rsidRPr="00413B0A">
        <w:rPr>
          <w:rFonts w:asciiTheme="majorHAnsi" w:hAnsiTheme="majorHAnsi"/>
          <w:b w:val="0"/>
          <w:sz w:val="22"/>
        </w:rPr>
        <w:t>.</w:t>
      </w:r>
      <w:r w:rsidR="009F2A21" w:rsidRPr="00413B0A">
        <w:rPr>
          <w:rFonts w:asciiTheme="majorHAnsi" w:hAnsiTheme="majorHAnsi"/>
          <w:b w:val="0"/>
          <w:sz w:val="22"/>
        </w:rPr>
        <w:t xml:space="preserve"> i 3</w:t>
      </w:r>
      <w:r w:rsidRPr="00413B0A">
        <w:rPr>
          <w:rFonts w:asciiTheme="majorHAnsi" w:hAnsiTheme="majorHAnsi"/>
          <w:b w:val="0"/>
          <w:sz w:val="22"/>
        </w:rPr>
        <w:t>.</w:t>
      </w:r>
      <w:r w:rsidR="009F2A21" w:rsidRPr="00413B0A">
        <w:rPr>
          <w:rFonts w:asciiTheme="majorHAnsi" w:hAnsiTheme="majorHAnsi"/>
          <w:b w:val="0"/>
          <w:sz w:val="22"/>
        </w:rPr>
        <w:t xml:space="preserve"> semestr </w:t>
      </w:r>
    </w:p>
    <w:p w14:paraId="10BA0712" w14:textId="77777777" w:rsidR="009F2A21" w:rsidRPr="00413B0A" w:rsidRDefault="009F2A21" w:rsidP="009F2A21">
      <w:pPr>
        <w:pStyle w:val="Nagwek3"/>
        <w:rPr>
          <w:color w:val="31849B" w:themeColor="accent5" w:themeShade="BF"/>
          <w:lang w:eastAsia="pl-PL"/>
        </w:rPr>
      </w:pPr>
      <w:r w:rsidRPr="00413B0A">
        <w:rPr>
          <w:color w:val="31849B" w:themeColor="accent5" w:themeShade="BF"/>
          <w:lang w:eastAsia="pl-PL"/>
        </w:rPr>
        <w:t>Zajęcia do wyboru (2 ECTS)</w:t>
      </w:r>
    </w:p>
    <w:p w14:paraId="4BADEB9F" w14:textId="77777777" w:rsidR="009F2A21" w:rsidRPr="00413B0A" w:rsidRDefault="006975DA" w:rsidP="009F2A21">
      <w:pPr>
        <w:rPr>
          <w:rFonts w:asciiTheme="majorHAnsi" w:hAnsiTheme="majorHAnsi"/>
          <w:lang w:eastAsia="pl-PL"/>
        </w:rPr>
      </w:pPr>
      <w:r w:rsidRPr="00413B0A">
        <w:rPr>
          <w:rFonts w:asciiTheme="majorHAnsi" w:hAnsiTheme="majorHAnsi"/>
        </w:rPr>
        <w:t xml:space="preserve">2 zajęcia do wyboru, </w:t>
      </w:r>
      <w:r w:rsidR="009F2A21" w:rsidRPr="00413B0A">
        <w:rPr>
          <w:rFonts w:asciiTheme="majorHAnsi" w:hAnsiTheme="majorHAnsi"/>
        </w:rPr>
        <w:t xml:space="preserve">14 godz. </w:t>
      </w:r>
    </w:p>
    <w:p w14:paraId="6A35016F" w14:textId="77777777" w:rsidR="009F2A21" w:rsidRPr="00413B0A" w:rsidRDefault="009F2A21" w:rsidP="009F2A21">
      <w:pPr>
        <w:pStyle w:val="Nagwek3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 xml:space="preserve">Zajęcia po angielsku </w:t>
      </w:r>
    </w:p>
    <w:p w14:paraId="0E84F4E4" w14:textId="77777777" w:rsidR="009F2A21" w:rsidRPr="00413B0A" w:rsidRDefault="009F2A21" w:rsidP="009F2A21">
      <w:pPr>
        <w:spacing w:after="0" w:line="240" w:lineRule="auto"/>
        <w:rPr>
          <w:rFonts w:asciiTheme="majorHAnsi" w:hAnsiTheme="majorHAnsi"/>
          <w:b/>
        </w:rPr>
      </w:pPr>
      <w:r w:rsidRPr="00413B0A">
        <w:rPr>
          <w:rFonts w:asciiTheme="majorHAnsi" w:hAnsiTheme="majorHAnsi"/>
          <w:b/>
        </w:rPr>
        <w:t>Przedmioty wspólne po angielsku:</w:t>
      </w:r>
    </w:p>
    <w:p w14:paraId="1DB38215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>Introduction to Management: 30 godz.</w:t>
      </w:r>
      <w:r w:rsidR="009C0801" w:rsidRPr="00413B0A">
        <w:rPr>
          <w:rFonts w:asciiTheme="majorHAnsi" w:hAnsiTheme="majorHAnsi"/>
          <w:lang w:val="en-US"/>
        </w:rPr>
        <w:t xml:space="preserve"> </w:t>
      </w:r>
      <w:r w:rsidRPr="00413B0A">
        <w:rPr>
          <w:rFonts w:asciiTheme="majorHAnsi" w:hAnsiTheme="majorHAnsi"/>
          <w:lang w:val="en-US"/>
        </w:rPr>
        <w:t>(5 ECTS)</w:t>
      </w:r>
    </w:p>
    <w:p w14:paraId="0A921C66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>Microeconomics: 30 godz.</w:t>
      </w:r>
      <w:r w:rsidR="009C0801" w:rsidRPr="00413B0A">
        <w:rPr>
          <w:rFonts w:asciiTheme="majorHAnsi" w:hAnsiTheme="majorHAnsi"/>
          <w:lang w:val="en-US"/>
        </w:rPr>
        <w:t xml:space="preserve"> </w:t>
      </w:r>
      <w:r w:rsidRPr="00413B0A">
        <w:rPr>
          <w:rFonts w:asciiTheme="majorHAnsi" w:hAnsiTheme="majorHAnsi"/>
          <w:lang w:val="en-US"/>
        </w:rPr>
        <w:t>(6 ECTS)</w:t>
      </w:r>
    </w:p>
    <w:p w14:paraId="22583472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>Macroeconomics: 30 godz.</w:t>
      </w:r>
      <w:r w:rsidR="009C0801" w:rsidRPr="00413B0A">
        <w:rPr>
          <w:rFonts w:asciiTheme="majorHAnsi" w:hAnsiTheme="majorHAnsi"/>
          <w:lang w:val="en-US"/>
        </w:rPr>
        <w:t xml:space="preserve"> </w:t>
      </w:r>
      <w:r w:rsidRPr="00413B0A">
        <w:rPr>
          <w:rFonts w:asciiTheme="majorHAnsi" w:hAnsiTheme="majorHAnsi"/>
          <w:lang w:val="en-US"/>
        </w:rPr>
        <w:t>(6 ECTS)</w:t>
      </w:r>
    </w:p>
    <w:p w14:paraId="2CE0C684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  <w:lang w:val="en-US"/>
        </w:rPr>
        <w:t>Marketing: 30 god</w:t>
      </w:r>
      <w:r w:rsidRPr="00413B0A">
        <w:rPr>
          <w:rFonts w:asciiTheme="majorHAnsi" w:hAnsiTheme="majorHAnsi"/>
        </w:rPr>
        <w:t>z.</w:t>
      </w:r>
      <w:r w:rsidR="009C0801" w:rsidRPr="00413B0A">
        <w:rPr>
          <w:rFonts w:asciiTheme="majorHAnsi" w:hAnsiTheme="majorHAnsi"/>
        </w:rPr>
        <w:t xml:space="preserve"> </w:t>
      </w:r>
      <w:r w:rsidRPr="00413B0A">
        <w:rPr>
          <w:rFonts w:asciiTheme="majorHAnsi" w:hAnsiTheme="majorHAnsi"/>
        </w:rPr>
        <w:t>(6 ECTS)</w:t>
      </w:r>
    </w:p>
    <w:p w14:paraId="462C8C45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>Introduction to Accounting: 30 godz.</w:t>
      </w:r>
      <w:r w:rsidR="009C0801" w:rsidRPr="00413B0A">
        <w:rPr>
          <w:rFonts w:asciiTheme="majorHAnsi" w:hAnsiTheme="majorHAnsi"/>
          <w:lang w:val="en-US"/>
        </w:rPr>
        <w:t xml:space="preserve"> </w:t>
      </w:r>
      <w:r w:rsidRPr="00413B0A">
        <w:rPr>
          <w:rFonts w:asciiTheme="majorHAnsi" w:hAnsiTheme="majorHAnsi"/>
          <w:lang w:val="en-US"/>
        </w:rPr>
        <w:t>(6 ECTS)</w:t>
      </w:r>
    </w:p>
    <w:p w14:paraId="360E167F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>Business Law: 30 godz.</w:t>
      </w:r>
      <w:r w:rsidR="009C0801" w:rsidRPr="00413B0A">
        <w:rPr>
          <w:rFonts w:asciiTheme="majorHAnsi" w:hAnsiTheme="majorHAnsi"/>
        </w:rPr>
        <w:t xml:space="preserve"> </w:t>
      </w:r>
      <w:r w:rsidRPr="00413B0A">
        <w:rPr>
          <w:rFonts w:asciiTheme="majorHAnsi" w:hAnsiTheme="majorHAnsi"/>
        </w:rPr>
        <w:t>(5 ECTS)</w:t>
      </w:r>
    </w:p>
    <w:p w14:paraId="5581E166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>Statistics: 30 godz.</w:t>
      </w:r>
      <w:r w:rsidR="009C0801" w:rsidRPr="00413B0A">
        <w:rPr>
          <w:rFonts w:asciiTheme="majorHAnsi" w:hAnsiTheme="majorHAnsi"/>
        </w:rPr>
        <w:t xml:space="preserve"> </w:t>
      </w:r>
      <w:r w:rsidRPr="00413B0A">
        <w:rPr>
          <w:rFonts w:asciiTheme="majorHAnsi" w:hAnsiTheme="majorHAnsi"/>
        </w:rPr>
        <w:t>(4 ECTS)</w:t>
      </w:r>
    </w:p>
    <w:p w14:paraId="72B0E908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>Corporate Finance: 30 godz.</w:t>
      </w:r>
      <w:r w:rsidR="009C0801" w:rsidRPr="00413B0A">
        <w:rPr>
          <w:rFonts w:asciiTheme="majorHAnsi" w:hAnsiTheme="majorHAnsi"/>
        </w:rPr>
        <w:t xml:space="preserve"> </w:t>
      </w:r>
      <w:r w:rsidRPr="00413B0A">
        <w:rPr>
          <w:rFonts w:asciiTheme="majorHAnsi" w:hAnsiTheme="majorHAnsi"/>
        </w:rPr>
        <w:t>(6 ECTS)</w:t>
      </w:r>
    </w:p>
    <w:p w14:paraId="07E8D617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>Human Resource Management: 15 godz.</w:t>
      </w:r>
      <w:r w:rsidR="009C0801" w:rsidRPr="00413B0A">
        <w:rPr>
          <w:rFonts w:asciiTheme="majorHAnsi" w:hAnsiTheme="majorHAnsi"/>
          <w:lang w:val="en-US"/>
        </w:rPr>
        <w:t xml:space="preserve"> </w:t>
      </w:r>
      <w:r w:rsidRPr="00413B0A">
        <w:rPr>
          <w:rFonts w:asciiTheme="majorHAnsi" w:hAnsiTheme="majorHAnsi"/>
          <w:lang w:val="en-US"/>
        </w:rPr>
        <w:t xml:space="preserve"> (5ECTS)</w:t>
      </w:r>
    </w:p>
    <w:p w14:paraId="0A69DF57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>Strategic Management: 30 godz.</w:t>
      </w:r>
      <w:r w:rsidR="009C0801" w:rsidRPr="00413B0A">
        <w:rPr>
          <w:rFonts w:asciiTheme="majorHAnsi" w:hAnsiTheme="majorHAnsi"/>
          <w:lang w:val="en-US"/>
        </w:rPr>
        <w:t xml:space="preserve"> </w:t>
      </w:r>
      <w:r w:rsidRPr="00413B0A">
        <w:rPr>
          <w:rFonts w:asciiTheme="majorHAnsi" w:hAnsiTheme="majorHAnsi"/>
          <w:lang w:val="en-US"/>
        </w:rPr>
        <w:t>(6 ECTS)</w:t>
      </w:r>
    </w:p>
    <w:p w14:paraId="1AA9BBD0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>International Economics: 15 godz.</w:t>
      </w:r>
      <w:r w:rsidR="009C0801" w:rsidRPr="00413B0A">
        <w:rPr>
          <w:rFonts w:asciiTheme="majorHAnsi" w:hAnsiTheme="majorHAnsi"/>
          <w:lang w:val="en-US"/>
        </w:rPr>
        <w:t xml:space="preserve"> </w:t>
      </w:r>
      <w:r w:rsidRPr="00413B0A">
        <w:rPr>
          <w:rFonts w:asciiTheme="majorHAnsi" w:hAnsiTheme="majorHAnsi"/>
          <w:lang w:val="en-US"/>
        </w:rPr>
        <w:t>(5 ECTS)</w:t>
      </w:r>
    </w:p>
    <w:p w14:paraId="7C96DEAB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AU"/>
        </w:rPr>
      </w:pPr>
      <w:r w:rsidRPr="00413B0A">
        <w:rPr>
          <w:rFonts w:asciiTheme="majorHAnsi" w:hAnsiTheme="majorHAnsi"/>
          <w:lang w:val="en-AU"/>
        </w:rPr>
        <w:t>Management of Innovation &amp; Technology: 30 godz. (4 ECTS)</w:t>
      </w:r>
    </w:p>
    <w:p w14:paraId="42E94A98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/>
        <w:rPr>
          <w:rFonts w:asciiTheme="majorHAnsi" w:hAnsiTheme="majorHAnsi"/>
        </w:rPr>
      </w:pPr>
      <w:r w:rsidRPr="00413B0A">
        <w:rPr>
          <w:rFonts w:asciiTheme="majorHAnsi" w:hAnsiTheme="majorHAnsi"/>
        </w:rPr>
        <w:t>CSR: 15 godz.</w:t>
      </w:r>
      <w:r w:rsidR="009C0801" w:rsidRPr="00413B0A">
        <w:rPr>
          <w:rFonts w:asciiTheme="majorHAnsi" w:hAnsiTheme="majorHAnsi"/>
        </w:rPr>
        <w:t xml:space="preserve"> </w:t>
      </w:r>
      <w:r w:rsidRPr="00413B0A">
        <w:rPr>
          <w:rFonts w:asciiTheme="majorHAnsi" w:hAnsiTheme="majorHAnsi"/>
        </w:rPr>
        <w:t>(2 ECTS)</w:t>
      </w:r>
    </w:p>
    <w:p w14:paraId="0ADF8875" w14:textId="77777777" w:rsidR="009F2A21" w:rsidRPr="00413B0A" w:rsidRDefault="009F2A21" w:rsidP="009F2A21">
      <w:pPr>
        <w:spacing w:after="0" w:line="240" w:lineRule="auto"/>
        <w:rPr>
          <w:rFonts w:asciiTheme="majorHAnsi" w:hAnsiTheme="majorHAnsi"/>
          <w:b/>
        </w:rPr>
      </w:pPr>
      <w:r w:rsidRPr="00413B0A">
        <w:rPr>
          <w:rFonts w:asciiTheme="majorHAnsi" w:hAnsiTheme="majorHAnsi"/>
          <w:b/>
        </w:rPr>
        <w:t xml:space="preserve">1 przedmiot specjalnościowy w języku angielskim: po 14 godz. do wyboru  – </w:t>
      </w:r>
      <w:r w:rsidR="006975DA" w:rsidRPr="00413B0A">
        <w:rPr>
          <w:rFonts w:asciiTheme="majorHAnsi" w:hAnsiTheme="majorHAnsi"/>
          <w:b/>
        </w:rPr>
        <w:t>(</w:t>
      </w:r>
      <w:r w:rsidRPr="00413B0A">
        <w:rPr>
          <w:rFonts w:asciiTheme="majorHAnsi" w:hAnsiTheme="majorHAnsi"/>
          <w:b/>
        </w:rPr>
        <w:t>2 ECTS</w:t>
      </w:r>
      <w:r w:rsidR="006975DA" w:rsidRPr="00413B0A">
        <w:rPr>
          <w:rFonts w:asciiTheme="majorHAnsi" w:hAnsiTheme="majorHAnsi"/>
          <w:b/>
        </w:rPr>
        <w:t>)</w:t>
      </w:r>
      <w:r w:rsidRPr="00413B0A">
        <w:rPr>
          <w:rFonts w:asciiTheme="majorHAnsi" w:hAnsiTheme="majorHAnsi"/>
          <w:b/>
        </w:rPr>
        <w:t xml:space="preserve">  </w:t>
      </w:r>
    </w:p>
    <w:p w14:paraId="3C829ECF" w14:textId="77777777" w:rsidR="009F2A21" w:rsidRPr="00413B0A" w:rsidRDefault="006975DA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Entrepreneurship </w:t>
      </w:r>
      <w:r w:rsidR="009F2A21" w:rsidRPr="00413B0A">
        <w:rPr>
          <w:rFonts w:asciiTheme="majorHAnsi" w:hAnsiTheme="majorHAnsi"/>
          <w:lang w:val="en-US"/>
        </w:rPr>
        <w:t xml:space="preserve">&amp; International content </w:t>
      </w:r>
    </w:p>
    <w:p w14:paraId="7A134EC7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ind w:left="714" w:hanging="357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International Marketing </w:t>
      </w:r>
    </w:p>
    <w:p w14:paraId="51C2117E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Marketing for Nonprofit Organization </w:t>
      </w:r>
    </w:p>
    <w:p w14:paraId="1D25E984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Corporate Culture </w:t>
      </w:r>
    </w:p>
    <w:p w14:paraId="527C1F27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Competition Protection </w:t>
      </w:r>
    </w:p>
    <w:p w14:paraId="7EC40FD4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Internet Marketing </w:t>
      </w:r>
    </w:p>
    <w:p w14:paraId="42A0311A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Corporate Communication </w:t>
      </w:r>
    </w:p>
    <w:p w14:paraId="16887A4E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Consumer Protection  </w:t>
      </w:r>
    </w:p>
    <w:p w14:paraId="0CC8BD3C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Sales Pitching  </w:t>
      </w:r>
    </w:p>
    <w:p w14:paraId="0C10516F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Virtual Organization </w:t>
      </w:r>
    </w:p>
    <w:p w14:paraId="6910D05C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>Employment in European Union</w:t>
      </w:r>
    </w:p>
    <w:p w14:paraId="45164CBD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lastRenderedPageBreak/>
        <w:t xml:space="preserve">Inne </w:t>
      </w:r>
    </w:p>
    <w:p w14:paraId="038AB70B" w14:textId="77777777" w:rsidR="009F2A21" w:rsidRPr="009F2A21" w:rsidRDefault="009F2A21" w:rsidP="009F2A21">
      <w:p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>Uwaga: nie można wybrać przedmiotów, które są realizowane na specjalnościach po polsku.</w:t>
      </w:r>
      <w:r w:rsidRPr="009F2A21">
        <w:rPr>
          <w:rFonts w:asciiTheme="majorHAnsi" w:hAnsiTheme="majorHAnsi"/>
        </w:rPr>
        <w:t xml:space="preserve"> </w:t>
      </w:r>
    </w:p>
    <w:p w14:paraId="7B9CE64D" w14:textId="77777777" w:rsidR="009F2A21" w:rsidRPr="009F2A21" w:rsidRDefault="009F2A21">
      <w:pPr>
        <w:rPr>
          <w:rFonts w:asciiTheme="majorHAnsi" w:hAnsiTheme="majorHAnsi"/>
        </w:rPr>
      </w:pPr>
    </w:p>
    <w:sectPr w:rsidR="009F2A21" w:rsidRPr="009F2A21" w:rsidSect="000924D6">
      <w:headerReference w:type="default" r:id="rId7"/>
      <w:footerReference w:type="default" r:id="rId8"/>
      <w:pgSz w:w="11906" w:h="16838"/>
      <w:pgMar w:top="728" w:right="849" w:bottom="1417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B8C1" w14:textId="77777777" w:rsidR="00CF126B" w:rsidRDefault="00CF126B" w:rsidP="009F2A21">
      <w:pPr>
        <w:spacing w:after="0" w:line="240" w:lineRule="auto"/>
      </w:pPr>
      <w:r>
        <w:separator/>
      </w:r>
    </w:p>
  </w:endnote>
  <w:endnote w:type="continuationSeparator" w:id="0">
    <w:p w14:paraId="4971B61B" w14:textId="77777777" w:rsidR="00CF126B" w:rsidRDefault="00CF126B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2AA3CFAD" w14:textId="77777777" w:rsidR="00CF126B" w:rsidRDefault="00CF126B" w:rsidP="009F2A21">
        <w:pPr>
          <w:pStyle w:val="Stopka"/>
          <w:jc w:val="center"/>
          <w:rPr>
            <w:sz w:val="16"/>
            <w:szCs w:val="16"/>
          </w:rPr>
        </w:pPr>
      </w:p>
      <w:p w14:paraId="6962FAE2" w14:textId="77777777" w:rsidR="00CF126B" w:rsidRPr="009F2A21" w:rsidRDefault="00CF126B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153FA48B" w14:textId="77777777" w:rsidR="00CF126B" w:rsidRDefault="00CF126B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45982650" w14:textId="77777777" w:rsidR="00CF126B" w:rsidRPr="009F2A21" w:rsidRDefault="00CF126B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79029F47" w14:textId="77777777" w:rsidR="00CF126B" w:rsidRPr="009F2A21" w:rsidRDefault="00CF126B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532419">
          <w:rPr>
            <w:rFonts w:asciiTheme="majorHAnsi" w:hAnsiTheme="majorHAnsi"/>
            <w:b/>
            <w:noProof/>
            <w:sz w:val="18"/>
            <w:szCs w:val="18"/>
          </w:rPr>
          <w:t>6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74A56D49" w14:textId="77777777" w:rsidR="00CF126B" w:rsidRDefault="00E374FA">
        <w:pPr>
          <w:pStyle w:val="Stopka"/>
          <w:jc w:val="center"/>
        </w:pPr>
      </w:p>
    </w:sdtContent>
  </w:sdt>
  <w:p w14:paraId="095E8B86" w14:textId="77777777" w:rsidR="00CF126B" w:rsidRDefault="00CF126B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18D9" w14:textId="77777777" w:rsidR="00CF126B" w:rsidRDefault="00CF126B" w:rsidP="009F2A21">
      <w:pPr>
        <w:spacing w:after="0" w:line="240" w:lineRule="auto"/>
      </w:pPr>
      <w:r>
        <w:separator/>
      </w:r>
    </w:p>
  </w:footnote>
  <w:footnote w:type="continuationSeparator" w:id="0">
    <w:p w14:paraId="22E97A39" w14:textId="77777777" w:rsidR="00CF126B" w:rsidRDefault="00CF126B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E4B9" w14:textId="77777777" w:rsidR="00CF126B" w:rsidRPr="008B0447" w:rsidRDefault="00CF126B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- ZARZĄDZANIE </w:t>
    </w:r>
  </w:p>
  <w:p w14:paraId="26ED379E" w14:textId="77777777" w:rsidR="00CF126B" w:rsidRPr="008B0447" w:rsidRDefault="00CF126B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STACJONARNE STUDIA I STOPNIA</w:t>
    </w:r>
  </w:p>
  <w:p w14:paraId="757B7AE5" w14:textId="77777777" w:rsidR="00CF126B" w:rsidRPr="008B0447" w:rsidRDefault="00CF126B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1D269383" w14:textId="77777777" w:rsidR="00CF126B" w:rsidRPr="008B0447" w:rsidRDefault="00CF126B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02A205D9" w14:textId="5F0D1D3B" w:rsidR="00B16E71" w:rsidRPr="008B0447" w:rsidRDefault="00CF126B" w:rsidP="00B16E7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>
      <w:rPr>
        <w:rFonts w:asciiTheme="majorHAnsi" w:hAnsiTheme="majorHAnsi"/>
        <w:b/>
        <w:color w:val="31849B" w:themeColor="accent5" w:themeShade="BF"/>
      </w:rPr>
      <w:t>2</w:t>
    </w:r>
    <w:r w:rsidR="00486BDA">
      <w:rPr>
        <w:rFonts w:asciiTheme="majorHAnsi" w:hAnsiTheme="majorHAnsi"/>
        <w:b/>
        <w:color w:val="31849B" w:themeColor="accent5" w:themeShade="BF"/>
      </w:rPr>
      <w:t>5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486BDA">
      <w:rPr>
        <w:rFonts w:asciiTheme="majorHAnsi" w:hAnsiTheme="majorHAnsi"/>
        <w:b/>
        <w:color w:val="31849B" w:themeColor="accent5" w:themeShade="BF"/>
      </w:rPr>
      <w:t>6</w:t>
    </w:r>
  </w:p>
  <w:p w14:paraId="4EDA9739" w14:textId="77777777" w:rsidR="00CF126B" w:rsidRDefault="00CF12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66EB7"/>
    <w:rsid w:val="00073448"/>
    <w:rsid w:val="000904C4"/>
    <w:rsid w:val="000924D6"/>
    <w:rsid w:val="00161EC9"/>
    <w:rsid w:val="0019267A"/>
    <w:rsid w:val="001F2D1D"/>
    <w:rsid w:val="001F5FFE"/>
    <w:rsid w:val="00206432"/>
    <w:rsid w:val="00253786"/>
    <w:rsid w:val="002C0F2F"/>
    <w:rsid w:val="003300D9"/>
    <w:rsid w:val="003D4655"/>
    <w:rsid w:val="00413B0A"/>
    <w:rsid w:val="00442909"/>
    <w:rsid w:val="00486BDA"/>
    <w:rsid w:val="00532419"/>
    <w:rsid w:val="005355FF"/>
    <w:rsid w:val="0053742E"/>
    <w:rsid w:val="00576F52"/>
    <w:rsid w:val="005E020E"/>
    <w:rsid w:val="005E7924"/>
    <w:rsid w:val="005F2F61"/>
    <w:rsid w:val="006975DA"/>
    <w:rsid w:val="006D389D"/>
    <w:rsid w:val="006F1762"/>
    <w:rsid w:val="007272C3"/>
    <w:rsid w:val="00750C02"/>
    <w:rsid w:val="00756A54"/>
    <w:rsid w:val="00783D35"/>
    <w:rsid w:val="007854A2"/>
    <w:rsid w:val="007E245F"/>
    <w:rsid w:val="007E494B"/>
    <w:rsid w:val="008418D2"/>
    <w:rsid w:val="00850FC3"/>
    <w:rsid w:val="00851A85"/>
    <w:rsid w:val="00897B59"/>
    <w:rsid w:val="008B0447"/>
    <w:rsid w:val="008C4CF4"/>
    <w:rsid w:val="00921A36"/>
    <w:rsid w:val="009352DC"/>
    <w:rsid w:val="009A1292"/>
    <w:rsid w:val="009C0801"/>
    <w:rsid w:val="009C0EAC"/>
    <w:rsid w:val="009F2A21"/>
    <w:rsid w:val="00A32E59"/>
    <w:rsid w:val="00A45CAB"/>
    <w:rsid w:val="00A57FBF"/>
    <w:rsid w:val="00AA41D0"/>
    <w:rsid w:val="00B04A15"/>
    <w:rsid w:val="00B16E71"/>
    <w:rsid w:val="00B34696"/>
    <w:rsid w:val="00BE6222"/>
    <w:rsid w:val="00C414A3"/>
    <w:rsid w:val="00C41AB1"/>
    <w:rsid w:val="00CA5E14"/>
    <w:rsid w:val="00CF126B"/>
    <w:rsid w:val="00D21514"/>
    <w:rsid w:val="00D43922"/>
    <w:rsid w:val="00D80F35"/>
    <w:rsid w:val="00E05EB6"/>
    <w:rsid w:val="00E07313"/>
    <w:rsid w:val="00E12A5E"/>
    <w:rsid w:val="00E1462D"/>
    <w:rsid w:val="00E374FA"/>
    <w:rsid w:val="00E85F37"/>
    <w:rsid w:val="00ED6FFD"/>
    <w:rsid w:val="00EE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2C9B1D7"/>
  <w15:docId w15:val="{557E3A52-981A-42F4-817A-3992366C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1051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3</cp:revision>
  <dcterms:created xsi:type="dcterms:W3CDTF">2025-03-20T12:46:00Z</dcterms:created>
  <dcterms:modified xsi:type="dcterms:W3CDTF">2025-04-07T11:59:00Z</dcterms:modified>
</cp:coreProperties>
</file>